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794A" w14:textId="77777777" w:rsidR="00F03791" w:rsidRPr="00F03791" w:rsidRDefault="00F03791" w:rsidP="00F03791">
      <w:pPr>
        <w:spacing w:line="240" w:lineRule="auto"/>
        <w:contextualSpacing/>
        <w:jc w:val="center"/>
        <w:rPr>
          <w:b/>
          <w:bCs/>
          <w:sz w:val="28"/>
          <w:szCs w:val="28"/>
        </w:rPr>
      </w:pPr>
      <w:r w:rsidRPr="00F03791">
        <w:rPr>
          <w:b/>
          <w:bCs/>
          <w:sz w:val="28"/>
          <w:szCs w:val="28"/>
        </w:rPr>
        <w:t>Welcome Pastor Ken Scheck</w:t>
      </w:r>
    </w:p>
    <w:p w14:paraId="0BDEB94B" w14:textId="515BB163" w:rsidR="00F03791" w:rsidRDefault="00F03791" w:rsidP="00F03791">
      <w:pPr>
        <w:spacing w:line="240" w:lineRule="auto"/>
        <w:contextualSpacing/>
      </w:pPr>
      <w:r>
        <w:t>Zion overwhelmingly approved entering into a three-year agreement with Grace Lutheran</w:t>
      </w:r>
    </w:p>
    <w:p w14:paraId="7A772891" w14:textId="77777777" w:rsidR="00F03791" w:rsidRDefault="00F03791" w:rsidP="00F03791">
      <w:pPr>
        <w:spacing w:line="240" w:lineRule="auto"/>
        <w:contextualSpacing/>
      </w:pPr>
      <w:r>
        <w:t>Church in Hasting to form a shared ministry. Pastor Ken Scheck will be providing</w:t>
      </w:r>
    </w:p>
    <w:p w14:paraId="485C36F7" w14:textId="77777777" w:rsidR="00F03791" w:rsidRDefault="00F03791" w:rsidP="00F03791">
      <w:pPr>
        <w:spacing w:line="240" w:lineRule="auto"/>
        <w:contextualSpacing/>
      </w:pPr>
      <w:r>
        <w:t>pastoral care and leadership to both Grace and Zion. The agreement is effective</w:t>
      </w:r>
    </w:p>
    <w:p w14:paraId="14B577FA" w14:textId="45B10EF0" w:rsidR="00F03791" w:rsidRDefault="00F03791" w:rsidP="00F03791">
      <w:pPr>
        <w:spacing w:line="240" w:lineRule="auto"/>
        <w:contextualSpacing/>
      </w:pPr>
      <w:r>
        <w:t>January 1</w:t>
      </w:r>
      <w:proofErr w:type="gramStart"/>
      <w:r>
        <w:t>st .</w:t>
      </w:r>
      <w:proofErr w:type="gramEnd"/>
    </w:p>
    <w:p w14:paraId="50552C2C" w14:textId="77777777" w:rsidR="00F03791" w:rsidRDefault="00F03791" w:rsidP="00F03791">
      <w:pPr>
        <w:spacing w:line="240" w:lineRule="auto"/>
        <w:contextualSpacing/>
      </w:pPr>
    </w:p>
    <w:p w14:paraId="10C867EC" w14:textId="77777777" w:rsidR="00F03791" w:rsidRDefault="00F03791" w:rsidP="00F03791">
      <w:pPr>
        <w:spacing w:line="240" w:lineRule="auto"/>
        <w:contextualSpacing/>
      </w:pPr>
      <w:r>
        <w:t>Pastor Ken has served Grace as the Lead Pastor since December 1, 2017.  He is a</w:t>
      </w:r>
    </w:p>
    <w:p w14:paraId="734781C1" w14:textId="77777777" w:rsidR="00F03791" w:rsidRDefault="00F03791" w:rsidP="00F03791">
      <w:pPr>
        <w:spacing w:line="240" w:lineRule="auto"/>
        <w:contextualSpacing/>
      </w:pPr>
      <w:r>
        <w:t xml:space="preserve">graduate of Capital </w:t>
      </w:r>
      <w:proofErr w:type="gramStart"/>
      <w:r>
        <w:t>University (‘</w:t>
      </w:r>
      <w:proofErr w:type="gramEnd"/>
      <w:r>
        <w:t>90) and Trinity Lutheran Seminary (’94) of Columbus,</w:t>
      </w:r>
    </w:p>
    <w:p w14:paraId="1949ABB9" w14:textId="77777777" w:rsidR="00F03791" w:rsidRDefault="00F03791" w:rsidP="00F03791">
      <w:pPr>
        <w:spacing w:line="240" w:lineRule="auto"/>
        <w:contextualSpacing/>
      </w:pPr>
      <w:r>
        <w:t>Ohio. </w:t>
      </w:r>
    </w:p>
    <w:p w14:paraId="5311776B" w14:textId="77777777" w:rsidR="002179D8" w:rsidRDefault="002179D8" w:rsidP="00F03791">
      <w:pPr>
        <w:spacing w:line="240" w:lineRule="auto"/>
        <w:contextualSpacing/>
      </w:pPr>
    </w:p>
    <w:p w14:paraId="265EAE4C" w14:textId="5EBEFD0A" w:rsidR="002179D8" w:rsidRDefault="002179D8" w:rsidP="002179D8">
      <w:pPr>
        <w:spacing w:line="240" w:lineRule="auto"/>
        <w:contextualSpacing/>
        <w:jc w:val="center"/>
      </w:pPr>
      <w:r>
        <w:rPr>
          <w:noProof/>
        </w:rPr>
        <w:drawing>
          <wp:inline distT="0" distB="0" distL="0" distR="0" wp14:anchorId="0B1ECADE" wp14:editId="2E1EF530">
            <wp:extent cx="1851660" cy="1041559"/>
            <wp:effectExtent l="0" t="0" r="0" b="6350"/>
            <wp:docPr id="342799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4581" cy="1048827"/>
                    </a:xfrm>
                    <a:prstGeom prst="rect">
                      <a:avLst/>
                    </a:prstGeom>
                    <a:noFill/>
                    <a:ln>
                      <a:noFill/>
                    </a:ln>
                  </pic:spPr>
                </pic:pic>
              </a:graphicData>
            </a:graphic>
          </wp:inline>
        </w:drawing>
      </w:r>
    </w:p>
    <w:p w14:paraId="1AB13A29" w14:textId="77777777" w:rsidR="00F03791" w:rsidRDefault="00F03791" w:rsidP="00F03791">
      <w:pPr>
        <w:spacing w:line="240" w:lineRule="auto"/>
        <w:contextualSpacing/>
      </w:pPr>
    </w:p>
    <w:p w14:paraId="3A4D8D2F" w14:textId="77777777" w:rsidR="00F03791" w:rsidRDefault="00F03791" w:rsidP="00F03791">
      <w:pPr>
        <w:spacing w:line="240" w:lineRule="auto"/>
        <w:contextualSpacing/>
      </w:pPr>
      <w:r>
        <w:t>Ken’s first call in the Evangelical Lutheran Church in America was as Youth and Family</w:t>
      </w:r>
    </w:p>
    <w:p w14:paraId="4C2E07A9" w14:textId="77777777" w:rsidR="00F03791" w:rsidRDefault="00F03791" w:rsidP="00F03791">
      <w:pPr>
        <w:spacing w:line="240" w:lineRule="auto"/>
        <w:contextualSpacing/>
      </w:pPr>
      <w:r>
        <w:t>Ministry Pastor for Christ Lutheran Church (ELCA) Reese, Michigan and then as Interim</w:t>
      </w:r>
    </w:p>
    <w:p w14:paraId="1CE8B218" w14:textId="77777777" w:rsidR="00F03791" w:rsidRDefault="00F03791" w:rsidP="00F03791">
      <w:pPr>
        <w:spacing w:line="240" w:lineRule="auto"/>
        <w:contextualSpacing/>
      </w:pPr>
      <w:r>
        <w:t>Pastor at Resurrection Lutheran Church, Saginaw, Michigan.   After serving in Michigan</w:t>
      </w:r>
    </w:p>
    <w:p w14:paraId="2604F213" w14:textId="28F16CE3" w:rsidR="00F03791" w:rsidRDefault="00F03791" w:rsidP="00F03791">
      <w:pPr>
        <w:spacing w:line="240" w:lineRule="auto"/>
        <w:contextualSpacing/>
      </w:pPr>
      <w:r>
        <w:t xml:space="preserve">Pastor Ken </w:t>
      </w:r>
      <w:r w:rsidR="00D337DA">
        <w:t>served in</w:t>
      </w:r>
      <w:r>
        <w:t xml:space="preserve"> Ohio at Salem Lutheran Church, Wooster, Ohio, Zion Lutheran</w:t>
      </w:r>
    </w:p>
    <w:p w14:paraId="26C794F3" w14:textId="77777777" w:rsidR="00F03791" w:rsidRDefault="00F03791" w:rsidP="00F03791">
      <w:pPr>
        <w:spacing w:line="240" w:lineRule="auto"/>
        <w:contextualSpacing/>
      </w:pPr>
      <w:r>
        <w:t>Church, Canton, Ohio, Mt. Moriah Lutheran Church, Berlin Center, Ohio and Emmanuel</w:t>
      </w:r>
    </w:p>
    <w:p w14:paraId="51AA0425" w14:textId="77777777" w:rsidR="00F03791" w:rsidRDefault="00F03791" w:rsidP="00F03791">
      <w:pPr>
        <w:spacing w:line="240" w:lineRule="auto"/>
        <w:contextualSpacing/>
      </w:pPr>
      <w:r>
        <w:t>Lutheran Church, North Georgetown, Ohio. </w:t>
      </w:r>
    </w:p>
    <w:p w14:paraId="026DDF6E" w14:textId="77777777" w:rsidR="00F03791" w:rsidRDefault="00F03791" w:rsidP="00F03791">
      <w:pPr>
        <w:spacing w:line="240" w:lineRule="auto"/>
        <w:contextualSpacing/>
      </w:pPr>
      <w:r>
        <w:t> </w:t>
      </w:r>
    </w:p>
    <w:p w14:paraId="4C212639" w14:textId="77777777" w:rsidR="00F03791" w:rsidRDefault="00F03791" w:rsidP="00F03791">
      <w:pPr>
        <w:spacing w:line="240" w:lineRule="auto"/>
        <w:contextualSpacing/>
      </w:pPr>
      <w:r>
        <w:t>Pastor Ken has his license as an Intentional Interim Ministry and is also a certified</w:t>
      </w:r>
    </w:p>
    <w:p w14:paraId="2EC43971" w14:textId="77777777" w:rsidR="00F03791" w:rsidRDefault="00F03791" w:rsidP="00F03791">
      <w:pPr>
        <w:spacing w:line="240" w:lineRule="auto"/>
        <w:contextualSpacing/>
      </w:pPr>
      <w:r>
        <w:t>Elementary Education teacher. </w:t>
      </w:r>
    </w:p>
    <w:p w14:paraId="38DC81A3" w14:textId="77777777" w:rsidR="00F03791" w:rsidRDefault="00F03791" w:rsidP="00F03791">
      <w:pPr>
        <w:spacing w:line="240" w:lineRule="auto"/>
        <w:contextualSpacing/>
      </w:pPr>
      <w:r>
        <w:t xml:space="preserve">Ken is married to Laura Marie </w:t>
      </w:r>
      <w:proofErr w:type="spellStart"/>
      <w:r>
        <w:t>Kattherhenrich</w:t>
      </w:r>
      <w:proofErr w:type="spellEnd"/>
      <w:r>
        <w:t xml:space="preserve"> Scheck, a public librarian, also a graduate</w:t>
      </w:r>
    </w:p>
    <w:p w14:paraId="7E661F08" w14:textId="77777777" w:rsidR="00F03791" w:rsidRDefault="00F03791" w:rsidP="00F03791">
      <w:pPr>
        <w:spacing w:line="240" w:lineRule="auto"/>
        <w:contextualSpacing/>
      </w:pPr>
      <w:r>
        <w:t>of Capital University (’89).  Pastor Ken and Laura have two adult children, Ethan and</w:t>
      </w:r>
    </w:p>
    <w:p w14:paraId="2EC1676D" w14:textId="77777777" w:rsidR="00F03791" w:rsidRDefault="00F03791" w:rsidP="00F03791">
      <w:pPr>
        <w:spacing w:line="240" w:lineRule="auto"/>
        <w:contextualSpacing/>
      </w:pPr>
      <w:r>
        <w:t>Anna.  In his free time Ken loves to watch movies, walk in God’s natural beauty, and</w:t>
      </w:r>
    </w:p>
    <w:p w14:paraId="4CA97B44" w14:textId="77777777" w:rsidR="00F03791" w:rsidRDefault="00F03791" w:rsidP="00F03791">
      <w:pPr>
        <w:spacing w:line="240" w:lineRule="auto"/>
        <w:contextualSpacing/>
      </w:pPr>
      <w:r>
        <w:t>play Euchre and other games. </w:t>
      </w:r>
    </w:p>
    <w:p w14:paraId="1CEAC229" w14:textId="77777777" w:rsidR="00F03791" w:rsidRDefault="00F03791" w:rsidP="00F03791">
      <w:pPr>
        <w:spacing w:line="240" w:lineRule="auto"/>
        <w:contextualSpacing/>
      </w:pPr>
      <w:r>
        <w:t>We are excited to have Pastor Ken’s experience and leadership here at Zion. We look</w:t>
      </w:r>
    </w:p>
    <w:p w14:paraId="75276C4B" w14:textId="77777777" w:rsidR="00F03791" w:rsidRDefault="00F03791" w:rsidP="00F03791">
      <w:pPr>
        <w:spacing w:line="240" w:lineRule="auto"/>
        <w:contextualSpacing/>
      </w:pPr>
      <w:r>
        <w:t>forward to getting to know each other better in the coming months and to strengthening</w:t>
      </w:r>
    </w:p>
    <w:p w14:paraId="04726B71" w14:textId="77777777" w:rsidR="00F03791" w:rsidRDefault="00F03791" w:rsidP="00F03791">
      <w:pPr>
        <w:spacing w:line="240" w:lineRule="auto"/>
        <w:contextualSpacing/>
      </w:pPr>
      <w:r>
        <w:t>our faith and ministries.</w:t>
      </w:r>
    </w:p>
    <w:p w14:paraId="34907AA2" w14:textId="77777777" w:rsidR="00F03791" w:rsidRDefault="00F03791" w:rsidP="00F03791">
      <w:pPr>
        <w:spacing w:line="240" w:lineRule="auto"/>
        <w:contextualSpacing/>
      </w:pPr>
    </w:p>
    <w:p w14:paraId="7D81204A" w14:textId="43F20789" w:rsidR="002179D8" w:rsidRDefault="002179D8" w:rsidP="002179D8">
      <w:pPr>
        <w:spacing w:line="240" w:lineRule="auto"/>
        <w:contextualSpacing/>
        <w:jc w:val="center"/>
      </w:pPr>
      <w:r>
        <w:rPr>
          <w:noProof/>
        </w:rPr>
        <w:drawing>
          <wp:inline distT="0" distB="0" distL="0" distR="0" wp14:anchorId="3717F9B9" wp14:editId="23BD2D02">
            <wp:extent cx="936680" cy="733175"/>
            <wp:effectExtent l="0" t="0" r="0" b="0"/>
            <wp:docPr id="9823709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70909" name="Picture 982370909"/>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47434" cy="741592"/>
                    </a:xfrm>
                    <a:prstGeom prst="rect">
                      <a:avLst/>
                    </a:prstGeom>
                  </pic:spPr>
                </pic:pic>
              </a:graphicData>
            </a:graphic>
          </wp:inline>
        </w:drawing>
      </w:r>
    </w:p>
    <w:p w14:paraId="6FA5EDFE" w14:textId="77777777" w:rsidR="002179D8" w:rsidRDefault="002179D8" w:rsidP="002179D8">
      <w:pPr>
        <w:spacing w:line="240" w:lineRule="auto"/>
        <w:contextualSpacing/>
        <w:jc w:val="center"/>
      </w:pPr>
    </w:p>
    <w:p w14:paraId="1CE8E041" w14:textId="77777777" w:rsidR="00F03791" w:rsidRDefault="00F03791" w:rsidP="00F03791">
      <w:pPr>
        <w:spacing w:line="240" w:lineRule="auto"/>
        <w:contextualSpacing/>
        <w:jc w:val="center"/>
        <w:rPr>
          <w:b/>
          <w:bCs/>
          <w:sz w:val="28"/>
          <w:szCs w:val="28"/>
        </w:rPr>
      </w:pPr>
      <w:r w:rsidRPr="00F03791">
        <w:rPr>
          <w:b/>
          <w:bCs/>
          <w:sz w:val="28"/>
          <w:szCs w:val="28"/>
        </w:rPr>
        <w:t>Annual Meeting and Potluck, January 18</w:t>
      </w:r>
    </w:p>
    <w:p w14:paraId="2CEFCCD2" w14:textId="77777777" w:rsidR="00F03791" w:rsidRPr="00F03791" w:rsidRDefault="00F03791" w:rsidP="00F03791">
      <w:pPr>
        <w:spacing w:line="240" w:lineRule="auto"/>
        <w:contextualSpacing/>
        <w:jc w:val="center"/>
        <w:rPr>
          <w:b/>
          <w:bCs/>
          <w:sz w:val="28"/>
          <w:szCs w:val="28"/>
        </w:rPr>
      </w:pPr>
    </w:p>
    <w:p w14:paraId="06915867" w14:textId="66BA4A65" w:rsidR="00F03791" w:rsidRDefault="00F03791" w:rsidP="00F03791">
      <w:pPr>
        <w:spacing w:line="240" w:lineRule="auto"/>
        <w:contextualSpacing/>
      </w:pPr>
      <w:r>
        <w:t>Zion’s annual meeting is scheduled for January 18th immediately following worship.</w:t>
      </w:r>
    </w:p>
    <w:p w14:paraId="10F91F2B" w14:textId="77777777" w:rsidR="00F03791" w:rsidRDefault="00F03791" w:rsidP="00F03791">
      <w:pPr>
        <w:spacing w:line="240" w:lineRule="auto"/>
        <w:contextualSpacing/>
      </w:pPr>
      <w:r>
        <w:t>There are several important issues on the agenda including elections to the Council and</w:t>
      </w:r>
    </w:p>
    <w:p w14:paraId="402D6D7E" w14:textId="77777777" w:rsidR="00F03791" w:rsidRDefault="00F03791" w:rsidP="00F03791">
      <w:pPr>
        <w:spacing w:line="240" w:lineRule="auto"/>
        <w:contextualSpacing/>
      </w:pPr>
      <w:r>
        <w:t>Boards and discussion on the future of the parsonage. There will be a potluck lunch</w:t>
      </w:r>
    </w:p>
    <w:p w14:paraId="29CE4F72" w14:textId="77777777" w:rsidR="00F03791" w:rsidRDefault="00F03791" w:rsidP="00F03791">
      <w:pPr>
        <w:spacing w:line="240" w:lineRule="auto"/>
        <w:contextualSpacing/>
      </w:pPr>
      <w:r>
        <w:t xml:space="preserve">following the annual meeting. Please mark </w:t>
      </w:r>
      <w:proofErr w:type="spellStart"/>
      <w:proofErr w:type="gramStart"/>
      <w:r>
        <w:t>you</w:t>
      </w:r>
      <w:proofErr w:type="spellEnd"/>
      <w:proofErr w:type="gramEnd"/>
      <w:r>
        <w:t xml:space="preserve"> calendar and plan to attend.</w:t>
      </w:r>
    </w:p>
    <w:p w14:paraId="62692187" w14:textId="77777777" w:rsidR="00D337DA" w:rsidRDefault="00D337DA" w:rsidP="00F03791">
      <w:pPr>
        <w:spacing w:line="240" w:lineRule="auto"/>
        <w:contextualSpacing/>
      </w:pPr>
    </w:p>
    <w:p w14:paraId="64AD67BF" w14:textId="3AC1F5E6" w:rsidR="00D337DA" w:rsidRDefault="00D337DA" w:rsidP="00D337DA">
      <w:pPr>
        <w:spacing w:line="240" w:lineRule="auto"/>
        <w:contextualSpacing/>
        <w:jc w:val="center"/>
      </w:pPr>
      <w:r>
        <w:rPr>
          <w:noProof/>
        </w:rPr>
        <w:drawing>
          <wp:inline distT="0" distB="0" distL="0" distR="0" wp14:anchorId="3E034B47" wp14:editId="01B54FA5">
            <wp:extent cx="1367290" cy="1036320"/>
            <wp:effectExtent l="0" t="0" r="4445" b="0"/>
            <wp:docPr id="8271071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07166" name="Picture 827107166"/>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378516" cy="1044829"/>
                    </a:xfrm>
                    <a:prstGeom prst="rect">
                      <a:avLst/>
                    </a:prstGeom>
                  </pic:spPr>
                </pic:pic>
              </a:graphicData>
            </a:graphic>
          </wp:inline>
        </w:drawing>
      </w:r>
    </w:p>
    <w:p w14:paraId="6B788CA4" w14:textId="77777777" w:rsidR="00D337DA" w:rsidRDefault="00D337DA" w:rsidP="00D337DA">
      <w:pPr>
        <w:spacing w:line="240" w:lineRule="auto"/>
        <w:contextualSpacing/>
        <w:jc w:val="center"/>
      </w:pPr>
    </w:p>
    <w:p w14:paraId="5C49CF94" w14:textId="364333D5" w:rsidR="00D337DA" w:rsidRDefault="00D337DA" w:rsidP="00D337DA">
      <w:pPr>
        <w:spacing w:line="240" w:lineRule="auto"/>
        <w:contextualSpacing/>
        <w:jc w:val="center"/>
        <w:rPr>
          <w:b/>
          <w:bCs/>
        </w:rPr>
      </w:pPr>
      <w:r w:rsidRPr="00D337DA">
        <w:rPr>
          <w:b/>
          <w:bCs/>
        </w:rPr>
        <w:t>Annual Meeting Reports</w:t>
      </w:r>
    </w:p>
    <w:p w14:paraId="7FA1D1AF" w14:textId="77777777" w:rsidR="00D337DA" w:rsidRDefault="00D337DA" w:rsidP="00D337DA">
      <w:pPr>
        <w:spacing w:line="240" w:lineRule="auto"/>
        <w:contextualSpacing/>
        <w:jc w:val="center"/>
        <w:rPr>
          <w:b/>
          <w:bCs/>
        </w:rPr>
      </w:pPr>
    </w:p>
    <w:p w14:paraId="69625935" w14:textId="507CDDA3" w:rsidR="00D337DA" w:rsidRDefault="00D337DA" w:rsidP="00D337DA">
      <w:pPr>
        <w:spacing w:line="240" w:lineRule="auto"/>
        <w:contextualSpacing/>
      </w:pPr>
      <w:r>
        <w:t xml:space="preserve">Please have Board Reports to the church office email or in the secretary’s </w:t>
      </w:r>
      <w:r w:rsidR="0096247B">
        <w:t>mailbox</w:t>
      </w:r>
      <w:r>
        <w:t xml:space="preserve"> by January 10</w:t>
      </w:r>
      <w:r w:rsidRPr="00D337DA">
        <w:rPr>
          <w:vertAlign w:val="superscript"/>
        </w:rPr>
        <w:t>th</w:t>
      </w:r>
      <w:r>
        <w:t>, 2026.  Thank you, this allows the packets to be prepared for the meeting.</w:t>
      </w:r>
    </w:p>
    <w:p w14:paraId="221FC8F8" w14:textId="77777777" w:rsidR="00D337DA" w:rsidRDefault="00D337DA" w:rsidP="00D337DA">
      <w:pPr>
        <w:spacing w:line="240" w:lineRule="auto"/>
        <w:contextualSpacing/>
      </w:pPr>
    </w:p>
    <w:p w14:paraId="5C8A6522" w14:textId="77777777" w:rsidR="00D337DA" w:rsidRDefault="00D337DA" w:rsidP="00D337DA">
      <w:pPr>
        <w:spacing w:line="240" w:lineRule="auto"/>
        <w:contextualSpacing/>
      </w:pPr>
    </w:p>
    <w:p w14:paraId="4BB97539" w14:textId="085EEEE3" w:rsidR="00D337DA" w:rsidRPr="00D337DA" w:rsidRDefault="00D337DA" w:rsidP="00D337DA">
      <w:pPr>
        <w:spacing w:line="240" w:lineRule="auto"/>
        <w:contextualSpacing/>
        <w:jc w:val="center"/>
        <w:rPr>
          <w:b/>
          <w:bCs/>
          <w:sz w:val="32"/>
          <w:szCs w:val="32"/>
        </w:rPr>
      </w:pPr>
      <w:r w:rsidRPr="00D337DA">
        <w:rPr>
          <w:b/>
          <w:bCs/>
          <w:sz w:val="32"/>
          <w:szCs w:val="32"/>
        </w:rPr>
        <w:t>IMPORTANT REMINDER</w:t>
      </w:r>
    </w:p>
    <w:p w14:paraId="236D20EB" w14:textId="77777777" w:rsidR="00D337DA" w:rsidRDefault="00D337DA" w:rsidP="00D337DA">
      <w:pPr>
        <w:spacing w:line="240" w:lineRule="auto"/>
        <w:contextualSpacing/>
        <w:rPr>
          <w:b/>
          <w:bCs/>
        </w:rPr>
      </w:pPr>
    </w:p>
    <w:p w14:paraId="1698817E" w14:textId="11F68C8D" w:rsidR="00F03791" w:rsidRPr="00D337DA" w:rsidRDefault="00D337DA" w:rsidP="00F03791">
      <w:pPr>
        <w:spacing w:line="240" w:lineRule="auto"/>
        <w:contextualSpacing/>
        <w:rPr>
          <w:b/>
          <w:bCs/>
        </w:rPr>
      </w:pPr>
      <w:r>
        <w:rPr>
          <w:b/>
          <w:bCs/>
        </w:rPr>
        <w:t>Church Worship Service is 11am every Sunday starting in January and Sunday School will begin at 9:45 am. Please share this information, so others are not left out.</w:t>
      </w:r>
    </w:p>
    <w:p w14:paraId="25BD759D" w14:textId="77777777" w:rsidR="00F03791" w:rsidRPr="00D337DA" w:rsidRDefault="00F03791" w:rsidP="00F03791">
      <w:pPr>
        <w:spacing w:line="240" w:lineRule="auto"/>
        <w:contextualSpacing/>
        <w:jc w:val="center"/>
        <w:rPr>
          <w:b/>
          <w:bCs/>
          <w:sz w:val="28"/>
          <w:szCs w:val="28"/>
        </w:rPr>
      </w:pPr>
      <w:r w:rsidRPr="00D337DA">
        <w:rPr>
          <w:b/>
          <w:bCs/>
          <w:sz w:val="28"/>
          <w:szCs w:val="28"/>
        </w:rPr>
        <w:lastRenderedPageBreak/>
        <w:t>Letter from Paul Meade, President: Church Parsonage</w:t>
      </w:r>
    </w:p>
    <w:p w14:paraId="7055DCED" w14:textId="3ED4D1E4" w:rsidR="00F03791" w:rsidRDefault="00F03791" w:rsidP="00F03791">
      <w:pPr>
        <w:spacing w:line="240" w:lineRule="auto"/>
        <w:contextualSpacing/>
      </w:pPr>
      <w:r>
        <w:t>Dear Members of Zion</w:t>
      </w:r>
      <w:r w:rsidR="0079457D">
        <w:t>:</w:t>
      </w:r>
    </w:p>
    <w:p w14:paraId="75706D6A" w14:textId="77777777" w:rsidR="00D337DA" w:rsidRDefault="00D337DA" w:rsidP="00F03791">
      <w:pPr>
        <w:spacing w:line="240" w:lineRule="auto"/>
        <w:contextualSpacing/>
      </w:pPr>
    </w:p>
    <w:p w14:paraId="29096896" w14:textId="77777777" w:rsidR="00F03791" w:rsidRDefault="00F03791" w:rsidP="00F03791">
      <w:pPr>
        <w:spacing w:line="240" w:lineRule="auto"/>
        <w:contextualSpacing/>
      </w:pPr>
      <w:r>
        <w:t>We have entered into an agreement with pastor Kenneth Scheck II to be our pastor for</w:t>
      </w:r>
    </w:p>
    <w:p w14:paraId="68FDF8F6" w14:textId="77777777" w:rsidR="00F03791" w:rsidRDefault="00F03791" w:rsidP="00F03791">
      <w:pPr>
        <w:spacing w:line="240" w:lineRule="auto"/>
        <w:contextualSpacing/>
      </w:pPr>
      <w:r>
        <w:t>the next 3 years. Since pastor Scheck owns his own home, he will not be using the</w:t>
      </w:r>
    </w:p>
    <w:p w14:paraId="7244F797" w14:textId="77777777" w:rsidR="00F03791" w:rsidRDefault="00F03791" w:rsidP="00F03791">
      <w:pPr>
        <w:spacing w:line="240" w:lineRule="auto"/>
        <w:contextualSpacing/>
      </w:pPr>
      <w:r>
        <w:t>parsonage.</w:t>
      </w:r>
    </w:p>
    <w:p w14:paraId="5ADB5038" w14:textId="77777777" w:rsidR="00F03791" w:rsidRDefault="00F03791" w:rsidP="00F03791">
      <w:pPr>
        <w:spacing w:line="240" w:lineRule="auto"/>
        <w:contextualSpacing/>
      </w:pPr>
      <w:r>
        <w:t>We have limited options as to what we can do.</w:t>
      </w:r>
    </w:p>
    <w:p w14:paraId="2AA151A2" w14:textId="77777777" w:rsidR="00F03791" w:rsidRDefault="00F03791" w:rsidP="00F03791">
      <w:pPr>
        <w:spacing w:line="240" w:lineRule="auto"/>
        <w:contextualSpacing/>
      </w:pPr>
    </w:p>
    <w:p w14:paraId="09C56CCD" w14:textId="77777777" w:rsidR="00F03791" w:rsidRDefault="00F03791" w:rsidP="00F03791">
      <w:pPr>
        <w:spacing w:line="240" w:lineRule="auto"/>
        <w:contextualSpacing/>
      </w:pPr>
      <w:r>
        <w:t>Option 1 is to maintain the parsonage as is. Yearly costs of this are approximately</w:t>
      </w:r>
    </w:p>
    <w:p w14:paraId="75EBA9BE" w14:textId="77777777" w:rsidR="00F03791" w:rsidRDefault="00F03791" w:rsidP="00F03791">
      <w:pPr>
        <w:spacing w:line="240" w:lineRule="auto"/>
        <w:contextualSpacing/>
      </w:pPr>
      <w:r>
        <w:t>$2000.00 a year. This includes insurance and utilities; maintenance costs would be</w:t>
      </w:r>
    </w:p>
    <w:p w14:paraId="6CDBE3D8" w14:textId="77777777" w:rsidR="00F03791" w:rsidRDefault="00F03791" w:rsidP="00F03791">
      <w:pPr>
        <w:spacing w:line="240" w:lineRule="auto"/>
        <w:contextualSpacing/>
      </w:pPr>
      <w:r>
        <w:t>additional to this.</w:t>
      </w:r>
    </w:p>
    <w:p w14:paraId="0EABC248" w14:textId="77777777" w:rsidR="00D337DA" w:rsidRDefault="00D337DA" w:rsidP="00F03791">
      <w:pPr>
        <w:spacing w:line="240" w:lineRule="auto"/>
        <w:contextualSpacing/>
      </w:pPr>
    </w:p>
    <w:p w14:paraId="4AC0BF31" w14:textId="77777777" w:rsidR="00F03791" w:rsidRDefault="00F03791" w:rsidP="00F03791">
      <w:pPr>
        <w:spacing w:line="240" w:lineRule="auto"/>
        <w:contextualSpacing/>
      </w:pPr>
      <w:r>
        <w:t>Option 2 is to return the parsonage to the deed holder. As we do own the house, we do</w:t>
      </w:r>
    </w:p>
    <w:p w14:paraId="5F73A007" w14:textId="77777777" w:rsidR="00F03791" w:rsidRDefault="00F03791" w:rsidP="00F03791">
      <w:pPr>
        <w:spacing w:line="240" w:lineRule="auto"/>
        <w:contextualSpacing/>
      </w:pPr>
      <w:r>
        <w:t>not own the land it sits on.</w:t>
      </w:r>
    </w:p>
    <w:p w14:paraId="01DAA1CF" w14:textId="77777777" w:rsidR="00D337DA" w:rsidRDefault="00D337DA" w:rsidP="00F03791">
      <w:pPr>
        <w:spacing w:line="240" w:lineRule="auto"/>
        <w:contextualSpacing/>
      </w:pPr>
    </w:p>
    <w:p w14:paraId="71CF1597" w14:textId="77777777" w:rsidR="00F03791" w:rsidRDefault="00F03791" w:rsidP="00F03791">
      <w:pPr>
        <w:spacing w:line="240" w:lineRule="auto"/>
        <w:contextualSpacing/>
      </w:pPr>
      <w:r>
        <w:t>Prayerfully consider what you would like to do going forward as his will be an agenda</w:t>
      </w:r>
    </w:p>
    <w:p w14:paraId="280AE1B3" w14:textId="7DEB7BD2" w:rsidR="00F03791" w:rsidRDefault="00F03791" w:rsidP="00F03791">
      <w:pPr>
        <w:spacing w:line="240" w:lineRule="auto"/>
        <w:contextualSpacing/>
      </w:pPr>
      <w:r>
        <w:t>item on the Annual Meeting on January 18, 2026.</w:t>
      </w:r>
    </w:p>
    <w:p w14:paraId="101D6648" w14:textId="77777777" w:rsidR="00F03791" w:rsidRDefault="00F03791" w:rsidP="00F03791">
      <w:pPr>
        <w:spacing w:line="240" w:lineRule="auto"/>
        <w:contextualSpacing/>
      </w:pPr>
    </w:p>
    <w:p w14:paraId="4458C4AA" w14:textId="793D6963" w:rsidR="00D337DA" w:rsidRDefault="00F03791" w:rsidP="00F03791">
      <w:r>
        <w:t>Paul Meade, President</w:t>
      </w:r>
    </w:p>
    <w:p w14:paraId="13E06914" w14:textId="467B0A0D" w:rsidR="00F03791" w:rsidRDefault="00D337DA" w:rsidP="00D337DA">
      <w:pPr>
        <w:jc w:val="center"/>
      </w:pPr>
      <w:r>
        <w:rPr>
          <w:noProof/>
        </w:rPr>
        <w:drawing>
          <wp:inline distT="0" distB="0" distL="0" distR="0" wp14:anchorId="5FF172EA" wp14:editId="6B038940">
            <wp:extent cx="1186180" cy="969930"/>
            <wp:effectExtent l="0" t="0" r="0" b="1905"/>
            <wp:docPr id="11891996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99667" name="Picture 8"/>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189505" cy="972649"/>
                    </a:xfrm>
                    <a:prstGeom prst="rect">
                      <a:avLst/>
                    </a:prstGeom>
                  </pic:spPr>
                </pic:pic>
              </a:graphicData>
            </a:graphic>
          </wp:inline>
        </w:drawing>
      </w:r>
    </w:p>
    <w:p w14:paraId="232BED66" w14:textId="77777777" w:rsidR="00F03791" w:rsidRPr="00F03791" w:rsidRDefault="00F03791" w:rsidP="00F03791">
      <w:pPr>
        <w:jc w:val="center"/>
        <w:rPr>
          <w:b/>
          <w:bCs/>
          <w:sz w:val="28"/>
          <w:szCs w:val="28"/>
        </w:rPr>
      </w:pPr>
      <w:r w:rsidRPr="00F03791">
        <w:rPr>
          <w:b/>
          <w:bCs/>
          <w:sz w:val="28"/>
          <w:szCs w:val="28"/>
        </w:rPr>
        <w:t>Christmas Caroling Fun</w:t>
      </w:r>
    </w:p>
    <w:p w14:paraId="673F2051" w14:textId="77777777" w:rsidR="00F03791" w:rsidRDefault="00F03791" w:rsidP="00F03791">
      <w:pPr>
        <w:spacing w:line="240" w:lineRule="auto"/>
        <w:contextualSpacing/>
      </w:pPr>
      <w:r>
        <w:t>Thank you to everyone who came out to join in raising our voices in singing Christmas</w:t>
      </w:r>
    </w:p>
    <w:p w14:paraId="7BC7C174" w14:textId="63CC14A0" w:rsidR="00F03791" w:rsidRDefault="00F03791" w:rsidP="00F03791">
      <w:pPr>
        <w:spacing w:line="240" w:lineRule="auto"/>
        <w:contextualSpacing/>
      </w:pPr>
      <w:r>
        <w:t>Carols! On December 23rd, fifteen people were able to visit Lynden and Judy Fisher,</w:t>
      </w:r>
    </w:p>
    <w:p w14:paraId="39556CE9" w14:textId="77777777" w:rsidR="00F03791" w:rsidRDefault="00F03791" w:rsidP="00F03791">
      <w:pPr>
        <w:spacing w:line="240" w:lineRule="auto"/>
        <w:contextualSpacing/>
      </w:pPr>
      <w:r>
        <w:t>Arlene Forman, Joyce Heise and Gloria Anderson to sing, visit and leave a bag of</w:t>
      </w:r>
    </w:p>
    <w:p w14:paraId="1D400488" w14:textId="77777777" w:rsidR="00F03791" w:rsidRDefault="00F03791" w:rsidP="00F03791">
      <w:pPr>
        <w:spacing w:line="240" w:lineRule="auto"/>
        <w:contextualSpacing/>
      </w:pPr>
      <w:r>
        <w:t>goodies and cards from their family and friends at Zion. It was a wonderful afternoon of</w:t>
      </w:r>
    </w:p>
    <w:p w14:paraId="3BFA9FBC" w14:textId="77777777" w:rsidR="00F03791" w:rsidRDefault="00F03791" w:rsidP="00F03791">
      <w:pPr>
        <w:spacing w:line="240" w:lineRule="auto"/>
        <w:contextualSpacing/>
      </w:pPr>
      <w:r>
        <w:t>fellowship and fun. Following the visits, our carolers were treated to dinner at Culver’s</w:t>
      </w:r>
    </w:p>
    <w:p w14:paraId="18CED055" w14:textId="77777777" w:rsidR="00F03791" w:rsidRDefault="00F03791" w:rsidP="00F03791">
      <w:pPr>
        <w:spacing w:line="240" w:lineRule="auto"/>
        <w:contextualSpacing/>
      </w:pPr>
      <w:r>
        <w:t>in Ionia. We are thinking we might have restarted a great tradition!</w:t>
      </w:r>
    </w:p>
    <w:p w14:paraId="511B08F8" w14:textId="77777777" w:rsidR="00F03791" w:rsidRDefault="00F03791" w:rsidP="00F03791"/>
    <w:p w14:paraId="153405DC" w14:textId="6F425883" w:rsidR="00F03791" w:rsidRPr="00D337DA" w:rsidRDefault="00F03791" w:rsidP="00D337DA">
      <w:pPr>
        <w:jc w:val="center"/>
        <w:rPr>
          <w:b/>
          <w:bCs/>
          <w:sz w:val="28"/>
          <w:szCs w:val="28"/>
        </w:rPr>
      </w:pPr>
      <w:r w:rsidRPr="00D337DA">
        <w:rPr>
          <w:b/>
          <w:bCs/>
          <w:sz w:val="28"/>
          <w:szCs w:val="28"/>
        </w:rPr>
        <w:t>Community Dinner, January 22</w:t>
      </w:r>
      <w:r w:rsidR="00D337DA" w:rsidRPr="00D337DA">
        <w:rPr>
          <w:b/>
          <w:bCs/>
          <w:sz w:val="28"/>
          <w:szCs w:val="28"/>
        </w:rPr>
        <w:t>nd</w:t>
      </w:r>
    </w:p>
    <w:p w14:paraId="07D194C1" w14:textId="77777777" w:rsidR="00F03791" w:rsidRDefault="00F03791" w:rsidP="00D337DA">
      <w:pPr>
        <w:spacing w:line="240" w:lineRule="auto"/>
        <w:contextualSpacing/>
      </w:pPr>
      <w:r>
        <w:t>Zion will be hosting the Community Dinner held at Central Church in Lake Odessa on</w:t>
      </w:r>
    </w:p>
    <w:p w14:paraId="0E445CB3" w14:textId="5CE3803C" w:rsidR="00F03791" w:rsidRDefault="00F03791" w:rsidP="00D337DA">
      <w:pPr>
        <w:spacing w:line="240" w:lineRule="auto"/>
        <w:contextualSpacing/>
      </w:pPr>
      <w:r>
        <w:t>January 22</w:t>
      </w:r>
      <w:r w:rsidR="0096247B">
        <w:t>nd.</w:t>
      </w:r>
      <w:r>
        <w:t xml:space="preserve"> Zion is responsible for providing volunteers to help set-up, serve and</w:t>
      </w:r>
    </w:p>
    <w:p w14:paraId="6FA4F56C" w14:textId="77777777" w:rsidR="00F03791" w:rsidRDefault="00F03791" w:rsidP="00D337DA">
      <w:pPr>
        <w:spacing w:line="240" w:lineRule="auto"/>
        <w:contextualSpacing/>
      </w:pPr>
      <w:r>
        <w:t>clean-up. In addition, Zion will need to provide desserts for about 80 people. If you can</w:t>
      </w:r>
    </w:p>
    <w:p w14:paraId="26682B7E" w14:textId="77777777" w:rsidR="00F03791" w:rsidRDefault="00F03791" w:rsidP="00D337DA">
      <w:pPr>
        <w:spacing w:line="240" w:lineRule="auto"/>
        <w:contextualSpacing/>
      </w:pPr>
      <w:r>
        <w:t>help or provide a dessert, please let Rocky Johnson know.</w:t>
      </w:r>
    </w:p>
    <w:p w14:paraId="055952F9" w14:textId="77777777" w:rsidR="00F03791" w:rsidRDefault="00F03791" w:rsidP="00F03791"/>
    <w:p w14:paraId="4ED0D7E6" w14:textId="77777777" w:rsidR="00F03791" w:rsidRPr="0079457D" w:rsidRDefault="00F03791" w:rsidP="0079457D">
      <w:pPr>
        <w:jc w:val="center"/>
        <w:rPr>
          <w:b/>
          <w:bCs/>
          <w:sz w:val="28"/>
          <w:szCs w:val="28"/>
        </w:rPr>
      </w:pPr>
      <w:r w:rsidRPr="0079457D">
        <w:rPr>
          <w:b/>
          <w:bCs/>
          <w:sz w:val="28"/>
          <w:szCs w:val="28"/>
        </w:rPr>
        <w:t>Christmas Eve Service</w:t>
      </w:r>
    </w:p>
    <w:p w14:paraId="3CF76A4C" w14:textId="4D50B555" w:rsidR="00F03791" w:rsidRDefault="00F03791" w:rsidP="0079457D">
      <w:pPr>
        <w:spacing w:line="240" w:lineRule="auto"/>
        <w:contextualSpacing/>
      </w:pPr>
      <w:r>
        <w:t xml:space="preserve">Thank you to everyone who took part in planning, decorating, or serving in </w:t>
      </w:r>
      <w:r w:rsidR="0096247B">
        <w:t>some way</w:t>
      </w:r>
      <w:r>
        <w:t xml:space="preserve"> for</w:t>
      </w:r>
    </w:p>
    <w:p w14:paraId="7FBBB266" w14:textId="64D7C89D" w:rsidR="00F03791" w:rsidRDefault="00F03791" w:rsidP="0079457D">
      <w:pPr>
        <w:spacing w:line="240" w:lineRule="auto"/>
        <w:contextualSpacing/>
      </w:pPr>
      <w:r>
        <w:t>our Christmas Eve service. Pastor Ken led us in a wonderful service of scriptures,</w:t>
      </w:r>
      <w:r w:rsidR="0079457D">
        <w:t xml:space="preserve"> </w:t>
      </w:r>
      <w:r>
        <w:t>carols, a beautiful message and holy communion. Jayne Flanigan and Martha Yoder</w:t>
      </w:r>
      <w:r w:rsidR="0079457D">
        <w:t xml:space="preserve"> </w:t>
      </w:r>
      <w:r>
        <w:t>provided piano-organ duet music. The poinsettia garden looked beautiful. Thank you to</w:t>
      </w:r>
      <w:r w:rsidR="0079457D">
        <w:t xml:space="preserve"> </w:t>
      </w:r>
      <w:r>
        <w:t>Mary Makley for organizing the purchase of flowers and to her and Emil for arranging</w:t>
      </w:r>
      <w:r w:rsidR="0079457D">
        <w:t xml:space="preserve"> </w:t>
      </w:r>
      <w:r>
        <w:t xml:space="preserve">them in the sanctuary. We had 51 people attend this special service. If you </w:t>
      </w:r>
      <w:proofErr w:type="gramStart"/>
      <w:r w:rsidR="00D33623">
        <w:t>could not</w:t>
      </w:r>
      <w:proofErr w:type="gramEnd"/>
      <w:r>
        <w:t xml:space="preserve"> attend, it is available on our Facebook page. A copy of the list of the memorials</w:t>
      </w:r>
      <w:r w:rsidR="0079457D">
        <w:t xml:space="preserve"> </w:t>
      </w:r>
      <w:r>
        <w:t>and honors for the poinsettia garden is attached.</w:t>
      </w:r>
    </w:p>
    <w:p w14:paraId="5EB7F880" w14:textId="77777777" w:rsidR="00F03791" w:rsidRDefault="00F03791" w:rsidP="00F03791"/>
    <w:p w14:paraId="52C533AB" w14:textId="77777777" w:rsidR="00F03791" w:rsidRPr="0079457D" w:rsidRDefault="00F03791" w:rsidP="0079457D">
      <w:pPr>
        <w:jc w:val="center"/>
        <w:rPr>
          <w:b/>
          <w:bCs/>
          <w:sz w:val="28"/>
          <w:szCs w:val="28"/>
        </w:rPr>
      </w:pPr>
      <w:r w:rsidRPr="0079457D">
        <w:rPr>
          <w:b/>
          <w:bCs/>
          <w:sz w:val="28"/>
          <w:szCs w:val="28"/>
        </w:rPr>
        <w:t>Special Offering Designation for 2026</w:t>
      </w:r>
    </w:p>
    <w:p w14:paraId="725C19E9" w14:textId="77777777" w:rsidR="00F03791" w:rsidRDefault="00F03791" w:rsidP="0079457D">
      <w:pPr>
        <w:spacing w:line="240" w:lineRule="auto"/>
        <w:contextualSpacing/>
      </w:pPr>
      <w:r>
        <w:t>At their December meeting, council approved keeping the special offering designations</w:t>
      </w:r>
    </w:p>
    <w:p w14:paraId="525AE3F9" w14:textId="77777777" w:rsidR="00F03791" w:rsidRDefault="00F03791" w:rsidP="0079457D">
      <w:pPr>
        <w:spacing w:line="240" w:lineRule="auto"/>
        <w:contextualSpacing/>
      </w:pPr>
      <w:r>
        <w:t>the same in 2026. The special offerings are:</w:t>
      </w:r>
    </w:p>
    <w:p w14:paraId="03E8A9B1" w14:textId="77777777" w:rsidR="00F03791" w:rsidRDefault="00F03791" w:rsidP="0079457D">
      <w:pPr>
        <w:spacing w:line="240" w:lineRule="auto"/>
        <w:contextualSpacing/>
      </w:pPr>
      <w:r>
        <w:t>Lent: World Hunger</w:t>
      </w:r>
    </w:p>
    <w:p w14:paraId="0FC2A3CD" w14:textId="77777777" w:rsidR="00F03791" w:rsidRDefault="00F03791" w:rsidP="0079457D">
      <w:pPr>
        <w:spacing w:line="240" w:lineRule="auto"/>
        <w:contextualSpacing/>
      </w:pPr>
      <w:r>
        <w:t>Thanksgiving: Lakewood Area Ministerial Association</w:t>
      </w:r>
    </w:p>
    <w:p w14:paraId="3912A14D" w14:textId="77777777" w:rsidR="00F03791" w:rsidRDefault="00F03791" w:rsidP="0079457D">
      <w:pPr>
        <w:spacing w:line="240" w:lineRule="auto"/>
        <w:contextualSpacing/>
      </w:pPr>
      <w:r>
        <w:t>Advent: Manna’s Market</w:t>
      </w:r>
    </w:p>
    <w:p w14:paraId="72C08370" w14:textId="1AC2D8CC" w:rsidR="00F277E5" w:rsidRDefault="00F03791" w:rsidP="0079457D">
      <w:pPr>
        <w:spacing w:line="240" w:lineRule="auto"/>
        <w:contextualSpacing/>
      </w:pPr>
      <w:r>
        <w:t>Christmas: Lakewood Community Council</w:t>
      </w:r>
    </w:p>
    <w:p w14:paraId="0A9EBCC1" w14:textId="77777777" w:rsidR="0079457D" w:rsidRDefault="0079457D" w:rsidP="0079457D">
      <w:pPr>
        <w:spacing w:line="240" w:lineRule="auto"/>
        <w:contextualSpacing/>
      </w:pPr>
    </w:p>
    <w:p w14:paraId="74BC7555" w14:textId="7ADD7955" w:rsidR="0079457D" w:rsidRDefault="0079457D" w:rsidP="0079457D">
      <w:pPr>
        <w:spacing w:line="240" w:lineRule="auto"/>
        <w:contextualSpacing/>
        <w:jc w:val="center"/>
        <w:rPr>
          <w:b/>
          <w:bCs/>
        </w:rPr>
      </w:pPr>
      <w:r>
        <w:rPr>
          <w:b/>
          <w:bCs/>
        </w:rPr>
        <w:t>Thank You</w:t>
      </w:r>
    </w:p>
    <w:p w14:paraId="0765B94F" w14:textId="6DF4562E" w:rsidR="0079457D" w:rsidRPr="0079457D" w:rsidRDefault="0079457D" w:rsidP="0079457D">
      <w:pPr>
        <w:spacing w:line="240" w:lineRule="auto"/>
        <w:contextualSpacing/>
        <w:jc w:val="both"/>
      </w:pPr>
    </w:p>
    <w:p w14:paraId="0488AE92" w14:textId="681FAB95" w:rsidR="0079457D" w:rsidRDefault="0079457D" w:rsidP="0079457D">
      <w:pPr>
        <w:spacing w:line="240" w:lineRule="auto"/>
        <w:contextualSpacing/>
        <w:jc w:val="both"/>
      </w:pPr>
      <w:r>
        <w:t xml:space="preserve">Thank you to Dawn </w:t>
      </w:r>
      <w:r w:rsidR="00D33623">
        <w:t xml:space="preserve">Brodbeck </w:t>
      </w:r>
      <w:r>
        <w:t xml:space="preserve">and Erin </w:t>
      </w:r>
      <w:r w:rsidR="00D33623">
        <w:t xml:space="preserve">Scarborough </w:t>
      </w:r>
      <w:r>
        <w:t>for making the ornaments for each Sunday in Advent.  The detail of each shows the love and care that went into each one.</w:t>
      </w:r>
    </w:p>
    <w:p w14:paraId="2F8443DB" w14:textId="77777777" w:rsidR="0096247B" w:rsidRDefault="0096247B" w:rsidP="0079457D">
      <w:pPr>
        <w:spacing w:line="240" w:lineRule="auto"/>
        <w:contextualSpacing/>
        <w:jc w:val="both"/>
      </w:pPr>
    </w:p>
    <w:p w14:paraId="2FE3FD14" w14:textId="77777777" w:rsidR="0096247B" w:rsidRDefault="0096247B" w:rsidP="0079457D">
      <w:pPr>
        <w:spacing w:line="240" w:lineRule="auto"/>
        <w:contextualSpacing/>
        <w:jc w:val="both"/>
      </w:pPr>
    </w:p>
    <w:p w14:paraId="4B1F8B25" w14:textId="5307FCCA" w:rsidR="0096247B" w:rsidRDefault="0096247B" w:rsidP="0096247B">
      <w:pPr>
        <w:spacing w:line="240" w:lineRule="auto"/>
        <w:contextualSpacing/>
        <w:jc w:val="center"/>
        <w:rPr>
          <w:b/>
          <w:bCs/>
        </w:rPr>
      </w:pPr>
      <w:r>
        <w:rPr>
          <w:b/>
          <w:bCs/>
          <w:noProof/>
        </w:rPr>
        <w:lastRenderedPageBreak/>
        <w:drawing>
          <wp:inline distT="0" distB="0" distL="0" distR="0" wp14:anchorId="7479B6FC" wp14:editId="4A9C6616">
            <wp:extent cx="2468880" cy="1317715"/>
            <wp:effectExtent l="0" t="0" r="7620" b="0"/>
            <wp:docPr id="20786354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35481" name="Picture 12"/>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77516" cy="1322324"/>
                    </a:xfrm>
                    <a:prstGeom prst="rect">
                      <a:avLst/>
                    </a:prstGeom>
                  </pic:spPr>
                </pic:pic>
              </a:graphicData>
            </a:graphic>
          </wp:inline>
        </w:drawing>
      </w:r>
    </w:p>
    <w:p w14:paraId="7A23F53F" w14:textId="77777777" w:rsidR="0096247B" w:rsidRDefault="0096247B" w:rsidP="0096247B">
      <w:pPr>
        <w:spacing w:line="240" w:lineRule="auto"/>
        <w:contextualSpacing/>
        <w:jc w:val="center"/>
        <w:rPr>
          <w:b/>
          <w:bCs/>
        </w:rPr>
      </w:pPr>
    </w:p>
    <w:p w14:paraId="75F946B6" w14:textId="0D45D596" w:rsidR="0096247B" w:rsidRDefault="0096247B" w:rsidP="0096247B">
      <w:pPr>
        <w:spacing w:line="240" w:lineRule="auto"/>
        <w:contextualSpacing/>
        <w:jc w:val="center"/>
        <w:rPr>
          <w:b/>
          <w:bCs/>
        </w:rPr>
      </w:pPr>
      <w:r w:rsidRPr="0096247B">
        <w:rPr>
          <w:b/>
          <w:bCs/>
        </w:rPr>
        <w:t>Thank You</w:t>
      </w:r>
    </w:p>
    <w:p w14:paraId="365247BC" w14:textId="05B1DBBE" w:rsidR="0096247B" w:rsidRPr="0096247B" w:rsidRDefault="0096247B" w:rsidP="0096247B">
      <w:pPr>
        <w:spacing w:line="240" w:lineRule="auto"/>
        <w:contextualSpacing/>
      </w:pPr>
      <w:r w:rsidRPr="0096247B">
        <w:t>We would</w:t>
      </w:r>
      <w:r>
        <w:t xml:space="preserve"> like to thank all the participants in the Christmas Program.  The congregation greatly appreciated seeing our youth share the Christmas story.  </w:t>
      </w:r>
    </w:p>
    <w:p w14:paraId="58334CE3" w14:textId="77777777" w:rsidR="00F277E5" w:rsidRDefault="00F277E5" w:rsidP="00F277E5"/>
    <w:p w14:paraId="45EB57AF" w14:textId="39273143" w:rsidR="00F277E5" w:rsidRPr="00F277E5" w:rsidRDefault="0079457D" w:rsidP="0079457D">
      <w:pPr>
        <w:jc w:val="center"/>
      </w:pPr>
      <w:r>
        <w:rPr>
          <w:noProof/>
        </w:rPr>
        <w:drawing>
          <wp:inline distT="0" distB="0" distL="0" distR="0" wp14:anchorId="2F99B0A8" wp14:editId="5DF55D78">
            <wp:extent cx="998220" cy="989902"/>
            <wp:effectExtent l="0" t="0" r="0" b="1270"/>
            <wp:docPr id="6719742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74227" name="Picture 671974227"/>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003529" cy="995167"/>
                    </a:xfrm>
                    <a:prstGeom prst="rect">
                      <a:avLst/>
                    </a:prstGeom>
                  </pic:spPr>
                </pic:pic>
              </a:graphicData>
            </a:graphic>
          </wp:inline>
        </w:drawing>
      </w:r>
    </w:p>
    <w:p w14:paraId="5E7F50D4" w14:textId="77777777" w:rsidR="00F277E5" w:rsidRPr="00F277E5" w:rsidRDefault="00F277E5" w:rsidP="00F277E5">
      <w:pPr>
        <w:jc w:val="center"/>
      </w:pPr>
      <w:r w:rsidRPr="00F277E5">
        <w:rPr>
          <w:b/>
          <w:bCs/>
        </w:rPr>
        <w:t>SHUT-IN VALENTINE BAGS</w:t>
      </w:r>
    </w:p>
    <w:p w14:paraId="29A53180" w14:textId="45381B28" w:rsidR="00F277E5" w:rsidRDefault="00F277E5" w:rsidP="00F277E5">
      <w:r w:rsidRPr="00F277E5">
        <w:t>Please look for the opportunity to share a little joy with Zion’s shut-ins by putting something in our Valentine bags. Let them know that they are special to us by putting in sweet treats, tea bags or an individual size drink mix, exchange Valentines, a note, a child’s drawing or anything you may think of.  Dawn and Buffy will be putting these out later in January, so that volunteers can deliver them before Valentine’s Day. </w:t>
      </w:r>
    </w:p>
    <w:p w14:paraId="1330111B" w14:textId="5E55E822" w:rsidR="0096247B" w:rsidRDefault="0096247B" w:rsidP="0096247B">
      <w:pPr>
        <w:jc w:val="center"/>
        <w:rPr>
          <w:b/>
          <w:bCs/>
          <w:sz w:val="28"/>
          <w:szCs w:val="28"/>
        </w:rPr>
      </w:pPr>
      <w:r w:rsidRPr="00D33623">
        <w:rPr>
          <w:b/>
          <w:bCs/>
          <w:sz w:val="28"/>
          <w:szCs w:val="28"/>
        </w:rPr>
        <w:t>Prayer Chain</w:t>
      </w:r>
    </w:p>
    <w:p w14:paraId="587A7131" w14:textId="0E33F9FD" w:rsidR="00D33623" w:rsidRPr="00D33623" w:rsidRDefault="00D33623" w:rsidP="00D33623">
      <w:pPr>
        <w:spacing w:line="240" w:lineRule="auto"/>
        <w:contextualSpacing/>
        <w:jc w:val="both"/>
      </w:pPr>
      <w:r>
        <w:t>Please update your email for the prayer chain on the list in the narthex.  There are many incorrect emails in the group email, and I keep having emails failed to be delivered. If you have any questions, see Buffy. Thank you!</w:t>
      </w:r>
    </w:p>
    <w:p w14:paraId="2FC1C12A" w14:textId="77777777" w:rsidR="0096247B" w:rsidRPr="00F277E5" w:rsidRDefault="0096247B" w:rsidP="0096247B">
      <w:pPr>
        <w:jc w:val="center"/>
        <w:rPr>
          <w:b/>
          <w:bCs/>
        </w:rPr>
      </w:pPr>
    </w:p>
    <w:p w14:paraId="4B23CA49" w14:textId="77777777" w:rsidR="00FE3420" w:rsidRDefault="00FE3420" w:rsidP="00FE3420">
      <w:pPr>
        <w:spacing w:line="240" w:lineRule="auto"/>
        <w:contextualSpacing/>
      </w:pPr>
    </w:p>
    <w:p w14:paraId="4D386A94" w14:textId="77777777" w:rsidR="006A4954" w:rsidRDefault="006A4954" w:rsidP="00FE3420">
      <w:pPr>
        <w:spacing w:line="240" w:lineRule="auto"/>
        <w:contextualSpacing/>
      </w:pPr>
    </w:p>
    <w:p w14:paraId="096BDA5A" w14:textId="77777777" w:rsidR="006A4954" w:rsidRDefault="006A4954" w:rsidP="00FE3420">
      <w:pPr>
        <w:spacing w:line="240" w:lineRule="auto"/>
        <w:contextualSpacing/>
      </w:pPr>
    </w:p>
    <w:p w14:paraId="036DD71E" w14:textId="77777777" w:rsidR="006A4954" w:rsidRDefault="006A4954" w:rsidP="00FE3420">
      <w:pPr>
        <w:spacing w:line="240" w:lineRule="auto"/>
        <w:contextualSpacing/>
      </w:pPr>
    </w:p>
    <w:p w14:paraId="2D43EA21" w14:textId="77777777" w:rsidR="006A4954" w:rsidRDefault="006A4954" w:rsidP="00FE3420">
      <w:pPr>
        <w:spacing w:line="240" w:lineRule="auto"/>
        <w:contextualSpacing/>
      </w:pPr>
    </w:p>
    <w:p w14:paraId="574A81AA" w14:textId="77777777" w:rsidR="006A4954" w:rsidRDefault="006A4954" w:rsidP="00FE3420">
      <w:pPr>
        <w:spacing w:line="240" w:lineRule="auto"/>
        <w:contextualSpacing/>
      </w:pPr>
    </w:p>
    <w:p w14:paraId="71A8548E" w14:textId="77777777" w:rsidR="006A4954" w:rsidRPr="00F277E5" w:rsidRDefault="006A4954" w:rsidP="00FE3420">
      <w:pPr>
        <w:spacing w:line="240" w:lineRule="auto"/>
        <w:contextualSpacing/>
      </w:pPr>
    </w:p>
    <w:p w14:paraId="4664B6EC" w14:textId="77777777" w:rsidR="00F277E5" w:rsidRPr="00F277E5" w:rsidRDefault="00F277E5" w:rsidP="00F277E5">
      <w:r w:rsidRPr="00F277E5">
        <w:rPr>
          <w:b/>
          <w:bCs/>
          <w:u w:val="single"/>
        </w:rPr>
        <w:t>SUNDAYS IN JANUARY</w:t>
      </w:r>
    </w:p>
    <w:p w14:paraId="0D10DC47" w14:textId="68992247" w:rsidR="00F277E5" w:rsidRDefault="00F277E5" w:rsidP="00FE3420">
      <w:pPr>
        <w:spacing w:line="240" w:lineRule="auto"/>
        <w:contextualSpacing/>
      </w:pPr>
      <w:r w:rsidRPr="00F277E5">
        <w:rPr>
          <w:b/>
          <w:bCs/>
          <w:u w:val="single"/>
        </w:rPr>
        <w:t xml:space="preserve">January </w:t>
      </w:r>
      <w:r w:rsidR="00FE3420">
        <w:rPr>
          <w:b/>
          <w:bCs/>
          <w:u w:val="single"/>
        </w:rPr>
        <w:t>4</w:t>
      </w:r>
      <w:proofErr w:type="gramStart"/>
      <w:r w:rsidRPr="00F277E5">
        <w:rPr>
          <w:b/>
          <w:bCs/>
          <w:u w:val="single"/>
        </w:rPr>
        <w:t>-  Communion</w:t>
      </w:r>
      <w:proofErr w:type="gramEnd"/>
      <w:r w:rsidRPr="00F277E5">
        <w:t> </w:t>
      </w:r>
      <w:r w:rsidR="00FE3420">
        <w:t>11am</w:t>
      </w:r>
    </w:p>
    <w:p w14:paraId="6B1E1EF0" w14:textId="203D0B7B" w:rsidR="00FE3420" w:rsidRPr="00F277E5" w:rsidRDefault="00FE3420" w:rsidP="00FE3420">
      <w:pPr>
        <w:spacing w:line="240" w:lineRule="auto"/>
        <w:contextualSpacing/>
      </w:pPr>
      <w:r>
        <w:t>Pastor Ken Scheck</w:t>
      </w:r>
    </w:p>
    <w:p w14:paraId="5ADF3C26" w14:textId="225AF919" w:rsidR="00F277E5" w:rsidRPr="00F277E5" w:rsidRDefault="00F277E5" w:rsidP="00FE3420">
      <w:pPr>
        <w:spacing w:line="240" w:lineRule="auto"/>
        <w:contextualSpacing/>
      </w:pPr>
      <w:r w:rsidRPr="00F277E5">
        <w:t xml:space="preserve">Acolyte: </w:t>
      </w:r>
    </w:p>
    <w:p w14:paraId="41136C06" w14:textId="2C05E665" w:rsidR="00F277E5" w:rsidRPr="00F277E5" w:rsidRDefault="00F277E5" w:rsidP="00FE3420">
      <w:pPr>
        <w:spacing w:line="240" w:lineRule="auto"/>
        <w:contextualSpacing/>
      </w:pPr>
      <w:r w:rsidRPr="00F277E5">
        <w:t xml:space="preserve">Elder: </w:t>
      </w:r>
      <w:r w:rsidR="00FE3420">
        <w:t>Naomi Wilson</w:t>
      </w:r>
    </w:p>
    <w:p w14:paraId="21240370" w14:textId="3E38F7F2" w:rsidR="00F277E5" w:rsidRDefault="00F277E5" w:rsidP="00FE3420">
      <w:pPr>
        <w:spacing w:line="240" w:lineRule="auto"/>
        <w:contextualSpacing/>
      </w:pPr>
      <w:r w:rsidRPr="00F277E5">
        <w:t xml:space="preserve">Trustee: </w:t>
      </w:r>
      <w:r w:rsidR="00FE3420">
        <w:t>Tom Krikke</w:t>
      </w:r>
    </w:p>
    <w:p w14:paraId="17A4B9CF" w14:textId="67EA5171" w:rsidR="00FE3420" w:rsidRPr="00F277E5" w:rsidRDefault="00FE3420" w:rsidP="00FE3420">
      <w:pPr>
        <w:spacing w:line="240" w:lineRule="auto"/>
        <w:contextualSpacing/>
      </w:pPr>
      <w:r>
        <w:t>Musician</w:t>
      </w:r>
      <w:r w:rsidR="00C0144D">
        <w:t>: Martha Yoder</w:t>
      </w:r>
    </w:p>
    <w:p w14:paraId="6D6EF918" w14:textId="77777777" w:rsidR="00FE3420" w:rsidRPr="00F277E5" w:rsidRDefault="00FE3420" w:rsidP="00FE3420">
      <w:pPr>
        <w:spacing w:line="240" w:lineRule="auto"/>
        <w:contextualSpacing/>
      </w:pPr>
      <w:r w:rsidRPr="00F277E5">
        <w:t>Offering Counters: Doug MacKenzie &amp; Mike Johnson</w:t>
      </w:r>
    </w:p>
    <w:p w14:paraId="321B10FA" w14:textId="77777777" w:rsidR="00F277E5" w:rsidRPr="00F277E5" w:rsidRDefault="00F277E5" w:rsidP="00FE3420">
      <w:pPr>
        <w:spacing w:line="240" w:lineRule="auto"/>
        <w:contextualSpacing/>
      </w:pPr>
    </w:p>
    <w:p w14:paraId="536713C5" w14:textId="03F3FBE2" w:rsidR="00F277E5" w:rsidRPr="00F277E5" w:rsidRDefault="00F277E5" w:rsidP="00FE3420">
      <w:pPr>
        <w:spacing w:line="240" w:lineRule="auto"/>
        <w:contextualSpacing/>
        <w:rPr>
          <w:b/>
          <w:bCs/>
          <w:u w:val="single"/>
        </w:rPr>
      </w:pPr>
      <w:r w:rsidRPr="00F277E5">
        <w:rPr>
          <w:b/>
          <w:bCs/>
          <w:u w:val="single"/>
        </w:rPr>
        <w:t>January 1</w:t>
      </w:r>
      <w:r w:rsidR="00FE3420" w:rsidRPr="00C0144D">
        <w:rPr>
          <w:b/>
          <w:bCs/>
          <w:u w:val="single"/>
        </w:rPr>
        <w:t>1</w:t>
      </w:r>
      <w:r w:rsidRPr="00F277E5">
        <w:rPr>
          <w:b/>
          <w:bCs/>
          <w:u w:val="single"/>
        </w:rPr>
        <w:t>-Communion </w:t>
      </w:r>
      <w:r w:rsidR="00FE3420" w:rsidRPr="00C0144D">
        <w:rPr>
          <w:b/>
          <w:bCs/>
          <w:u w:val="single"/>
        </w:rPr>
        <w:t>11 am</w:t>
      </w:r>
    </w:p>
    <w:p w14:paraId="346E5B50" w14:textId="0CD6407C" w:rsidR="00F277E5" w:rsidRPr="00F277E5" w:rsidRDefault="00F277E5" w:rsidP="00FE3420">
      <w:pPr>
        <w:spacing w:line="240" w:lineRule="auto"/>
        <w:contextualSpacing/>
      </w:pPr>
      <w:r w:rsidRPr="00F277E5">
        <w:t xml:space="preserve">Pastor </w:t>
      </w:r>
      <w:r w:rsidR="00FE3420">
        <w:t>Ken Scheck</w:t>
      </w:r>
    </w:p>
    <w:p w14:paraId="08B1D160" w14:textId="3259E8A0" w:rsidR="00F277E5" w:rsidRPr="00F277E5" w:rsidRDefault="00F277E5" w:rsidP="00FE3420">
      <w:pPr>
        <w:spacing w:line="240" w:lineRule="auto"/>
        <w:contextualSpacing/>
      </w:pPr>
      <w:r w:rsidRPr="00F277E5">
        <w:t xml:space="preserve">Acolyte: </w:t>
      </w:r>
      <w:r w:rsidR="00FE3420">
        <w:t>Kole Hokanson</w:t>
      </w:r>
    </w:p>
    <w:p w14:paraId="28BA0407" w14:textId="4873F378" w:rsidR="00F277E5" w:rsidRPr="00F277E5" w:rsidRDefault="00F277E5" w:rsidP="00FE3420">
      <w:pPr>
        <w:spacing w:line="240" w:lineRule="auto"/>
        <w:contextualSpacing/>
      </w:pPr>
      <w:r w:rsidRPr="00F277E5">
        <w:t xml:space="preserve">Elder: </w:t>
      </w:r>
      <w:r w:rsidR="00FE3420">
        <w:t>Dan Utterback</w:t>
      </w:r>
    </w:p>
    <w:p w14:paraId="03394435" w14:textId="5A5F05F1" w:rsidR="00F277E5" w:rsidRDefault="00F277E5" w:rsidP="00FE3420">
      <w:pPr>
        <w:spacing w:line="240" w:lineRule="auto"/>
        <w:contextualSpacing/>
      </w:pPr>
      <w:r w:rsidRPr="00F277E5">
        <w:t xml:space="preserve">Trustee: </w:t>
      </w:r>
      <w:r w:rsidR="00FE3420">
        <w:t>Mike Johnson</w:t>
      </w:r>
    </w:p>
    <w:p w14:paraId="65B64F25" w14:textId="31D248D9" w:rsidR="00C0144D" w:rsidRDefault="00C0144D" w:rsidP="00FE3420">
      <w:pPr>
        <w:spacing w:line="240" w:lineRule="auto"/>
        <w:contextualSpacing/>
      </w:pPr>
      <w:r>
        <w:t>Musician: Martha Yoder</w:t>
      </w:r>
    </w:p>
    <w:p w14:paraId="46FA598E" w14:textId="68B49A0D" w:rsidR="00F277E5" w:rsidRPr="00F277E5" w:rsidRDefault="00FE3420" w:rsidP="00FE3420">
      <w:pPr>
        <w:spacing w:line="240" w:lineRule="auto"/>
        <w:contextualSpacing/>
      </w:pPr>
      <w:r w:rsidRPr="00F277E5">
        <w:t>Offering Counters: Mary Makley &amp; Martha Yoder</w:t>
      </w:r>
    </w:p>
    <w:p w14:paraId="0D4A6E30" w14:textId="77777777" w:rsidR="00F277E5" w:rsidRPr="00F277E5" w:rsidRDefault="00F277E5" w:rsidP="00FE3420">
      <w:pPr>
        <w:spacing w:line="240" w:lineRule="auto"/>
        <w:contextualSpacing/>
      </w:pPr>
    </w:p>
    <w:p w14:paraId="7B71EA7F" w14:textId="337E43A4" w:rsidR="00F277E5" w:rsidRPr="00F277E5" w:rsidRDefault="00F277E5" w:rsidP="00FE3420">
      <w:pPr>
        <w:spacing w:line="240" w:lineRule="auto"/>
        <w:contextualSpacing/>
      </w:pPr>
      <w:r w:rsidRPr="00F277E5">
        <w:rPr>
          <w:b/>
          <w:bCs/>
          <w:u w:val="single"/>
        </w:rPr>
        <w:t>January 1</w:t>
      </w:r>
      <w:r w:rsidR="00C0144D">
        <w:rPr>
          <w:b/>
          <w:bCs/>
          <w:u w:val="single"/>
        </w:rPr>
        <w:t>8</w:t>
      </w:r>
      <w:r w:rsidRPr="00F277E5">
        <w:rPr>
          <w:b/>
          <w:bCs/>
          <w:u w:val="single"/>
        </w:rPr>
        <w:t>-</w:t>
      </w:r>
      <w:r w:rsidR="00C0144D">
        <w:rPr>
          <w:b/>
          <w:bCs/>
          <w:u w:val="single"/>
        </w:rPr>
        <w:t xml:space="preserve"> Communion 11am</w:t>
      </w:r>
    </w:p>
    <w:p w14:paraId="5C3DF9C7" w14:textId="53625271" w:rsidR="00F277E5" w:rsidRPr="00F277E5" w:rsidRDefault="00F277E5" w:rsidP="00FE3420">
      <w:pPr>
        <w:spacing w:line="240" w:lineRule="auto"/>
        <w:contextualSpacing/>
      </w:pPr>
      <w:r w:rsidRPr="00F277E5">
        <w:t xml:space="preserve">Pastor </w:t>
      </w:r>
      <w:r w:rsidR="00C0144D">
        <w:t>Ken Scheck</w:t>
      </w:r>
    </w:p>
    <w:p w14:paraId="50A43A02" w14:textId="1C7FF5D1" w:rsidR="00F277E5" w:rsidRPr="00F277E5" w:rsidRDefault="00F277E5" w:rsidP="00FE3420">
      <w:pPr>
        <w:spacing w:line="240" w:lineRule="auto"/>
        <w:contextualSpacing/>
      </w:pPr>
      <w:r w:rsidRPr="00F277E5">
        <w:t xml:space="preserve">Acolyte: </w:t>
      </w:r>
    </w:p>
    <w:p w14:paraId="47523C16" w14:textId="118E4A98" w:rsidR="00F277E5" w:rsidRPr="00F277E5" w:rsidRDefault="00F277E5" w:rsidP="00FE3420">
      <w:pPr>
        <w:spacing w:line="240" w:lineRule="auto"/>
        <w:contextualSpacing/>
      </w:pPr>
      <w:r w:rsidRPr="00F277E5">
        <w:t xml:space="preserve">Elder: </w:t>
      </w:r>
      <w:r w:rsidR="00C0144D">
        <w:t>Buffy Meyers</w:t>
      </w:r>
    </w:p>
    <w:p w14:paraId="38D7FE45" w14:textId="24F17CDB" w:rsidR="00F277E5" w:rsidRDefault="00F277E5" w:rsidP="00FE3420">
      <w:pPr>
        <w:spacing w:line="240" w:lineRule="auto"/>
        <w:contextualSpacing/>
      </w:pPr>
      <w:r w:rsidRPr="00F277E5">
        <w:t xml:space="preserve">Trustee: </w:t>
      </w:r>
      <w:r w:rsidR="00C0144D">
        <w:t>Doug Mackenzie</w:t>
      </w:r>
    </w:p>
    <w:p w14:paraId="5CAFACA1" w14:textId="72D69375" w:rsidR="00C0144D" w:rsidRPr="00F277E5" w:rsidRDefault="00C0144D" w:rsidP="00FE3420">
      <w:pPr>
        <w:spacing w:line="240" w:lineRule="auto"/>
        <w:contextualSpacing/>
      </w:pPr>
      <w:r>
        <w:t>Musician: Jayne Flanagan</w:t>
      </w:r>
    </w:p>
    <w:p w14:paraId="51427495" w14:textId="05A5F750" w:rsidR="00F277E5" w:rsidRPr="00F277E5" w:rsidRDefault="00F277E5" w:rsidP="00FE3420">
      <w:pPr>
        <w:spacing w:line="240" w:lineRule="auto"/>
        <w:contextualSpacing/>
      </w:pPr>
      <w:r w:rsidRPr="00F277E5">
        <w:t xml:space="preserve">Offering Counters: </w:t>
      </w:r>
      <w:r w:rsidR="00C0144D">
        <w:t>Diane Griffin &amp; Carlotta Willard</w:t>
      </w:r>
    </w:p>
    <w:p w14:paraId="7D7F57F5" w14:textId="77777777" w:rsidR="00F277E5" w:rsidRPr="00F277E5" w:rsidRDefault="00F277E5" w:rsidP="00FE3420">
      <w:pPr>
        <w:spacing w:line="240" w:lineRule="auto"/>
        <w:contextualSpacing/>
      </w:pPr>
    </w:p>
    <w:p w14:paraId="195E5E6C" w14:textId="4FA1B88D" w:rsidR="00F277E5" w:rsidRPr="00F277E5" w:rsidRDefault="00F277E5" w:rsidP="00FE3420">
      <w:pPr>
        <w:spacing w:line="240" w:lineRule="auto"/>
        <w:contextualSpacing/>
      </w:pPr>
      <w:r w:rsidRPr="00F277E5">
        <w:rPr>
          <w:b/>
          <w:bCs/>
          <w:u w:val="single"/>
        </w:rPr>
        <w:t>January 2</w:t>
      </w:r>
      <w:r w:rsidR="00C0144D">
        <w:rPr>
          <w:b/>
          <w:bCs/>
          <w:u w:val="single"/>
        </w:rPr>
        <w:t>5</w:t>
      </w:r>
      <w:r w:rsidRPr="00F277E5">
        <w:rPr>
          <w:b/>
          <w:bCs/>
          <w:u w:val="single"/>
        </w:rPr>
        <w:t xml:space="preserve"> Communion</w:t>
      </w:r>
      <w:r w:rsidR="00C0144D">
        <w:rPr>
          <w:b/>
          <w:bCs/>
          <w:u w:val="single"/>
        </w:rPr>
        <w:t xml:space="preserve"> 11am</w:t>
      </w:r>
      <w:r w:rsidRPr="00F277E5">
        <w:t> </w:t>
      </w:r>
    </w:p>
    <w:p w14:paraId="545917FF" w14:textId="43D6550B" w:rsidR="00F277E5" w:rsidRPr="00F277E5" w:rsidRDefault="00F277E5" w:rsidP="00FE3420">
      <w:pPr>
        <w:spacing w:line="240" w:lineRule="auto"/>
        <w:contextualSpacing/>
      </w:pPr>
      <w:r w:rsidRPr="00F277E5">
        <w:t xml:space="preserve">Pastor </w:t>
      </w:r>
      <w:r w:rsidR="00C0144D">
        <w:t>Ken Scheck</w:t>
      </w:r>
    </w:p>
    <w:p w14:paraId="78FA6567" w14:textId="7B76C72A" w:rsidR="00F277E5" w:rsidRPr="00F277E5" w:rsidRDefault="00F277E5" w:rsidP="00FE3420">
      <w:pPr>
        <w:spacing w:line="240" w:lineRule="auto"/>
        <w:contextualSpacing/>
      </w:pPr>
      <w:r w:rsidRPr="00F277E5">
        <w:t xml:space="preserve">Acolyte: </w:t>
      </w:r>
    </w:p>
    <w:p w14:paraId="39112378" w14:textId="2A829FC4" w:rsidR="00F277E5" w:rsidRPr="00F277E5" w:rsidRDefault="00F277E5" w:rsidP="00FE3420">
      <w:pPr>
        <w:spacing w:line="240" w:lineRule="auto"/>
        <w:contextualSpacing/>
      </w:pPr>
      <w:r w:rsidRPr="00F277E5">
        <w:t xml:space="preserve">Elder: </w:t>
      </w:r>
      <w:r w:rsidR="0096247B">
        <w:t>Naomi Wilson</w:t>
      </w:r>
    </w:p>
    <w:p w14:paraId="618A8098" w14:textId="41853FA3" w:rsidR="00F277E5" w:rsidRDefault="00F277E5" w:rsidP="00FE3420">
      <w:pPr>
        <w:spacing w:line="240" w:lineRule="auto"/>
        <w:contextualSpacing/>
      </w:pPr>
      <w:r w:rsidRPr="00F277E5">
        <w:t xml:space="preserve">Trustee: </w:t>
      </w:r>
    </w:p>
    <w:p w14:paraId="517ED5AE" w14:textId="1E2D1F20" w:rsidR="0096247B" w:rsidRPr="00F277E5" w:rsidRDefault="0096247B" w:rsidP="00FE3420">
      <w:pPr>
        <w:spacing w:line="240" w:lineRule="auto"/>
        <w:contextualSpacing/>
      </w:pPr>
      <w:r>
        <w:t>Musician: Jayne Flanagan</w:t>
      </w:r>
    </w:p>
    <w:p w14:paraId="1974246F" w14:textId="77777777" w:rsidR="00F277E5" w:rsidRPr="00F277E5" w:rsidRDefault="00F277E5" w:rsidP="00FE3420">
      <w:pPr>
        <w:spacing w:line="240" w:lineRule="auto"/>
        <w:contextualSpacing/>
      </w:pPr>
      <w:r w:rsidRPr="00F277E5">
        <w:t>Offering Counters: Paul Meade &amp; Carlotta Willard</w:t>
      </w:r>
    </w:p>
    <w:p w14:paraId="6C964ABA" w14:textId="77777777" w:rsidR="00F96FEF" w:rsidRDefault="00F96FEF"/>
    <w:p w14:paraId="38D8DE47" w14:textId="77777777" w:rsidR="006A4954" w:rsidRDefault="006A4954" w:rsidP="00F3183B"/>
    <w:p w14:paraId="4BEF977C" w14:textId="77777777" w:rsidR="006A4954" w:rsidRDefault="006A4954" w:rsidP="00F3183B"/>
    <w:p w14:paraId="4B948EFB" w14:textId="77777777" w:rsidR="006A4954" w:rsidRDefault="006A4954" w:rsidP="00F3183B"/>
    <w:p w14:paraId="6FE57817" w14:textId="77777777" w:rsidR="006A4954" w:rsidRDefault="006A4954" w:rsidP="00F3183B"/>
    <w:p w14:paraId="2DD0A170" w14:textId="77777777" w:rsidR="006A4954" w:rsidRDefault="006A4954" w:rsidP="00F3183B"/>
    <w:p w14:paraId="795A32B0" w14:textId="77777777" w:rsidR="006A4954" w:rsidRDefault="006A4954" w:rsidP="00F3183B"/>
    <w:p w14:paraId="7A3F1CB8" w14:textId="77777777" w:rsidR="006A4954" w:rsidRDefault="006A4954" w:rsidP="00F3183B"/>
    <w:p w14:paraId="5D9B98E1" w14:textId="14577563" w:rsidR="00F3183B" w:rsidRDefault="00F3183B" w:rsidP="00F3183B">
      <w:r>
        <w:lastRenderedPageBreak/>
        <w:t>You’re here to be light, bringing out the God-colors in the world. God is not a secret to</w:t>
      </w:r>
    </w:p>
    <w:p w14:paraId="3544E5BE" w14:textId="77777777" w:rsidR="00F3183B" w:rsidRDefault="00F3183B" w:rsidP="00F3183B">
      <w:r>
        <w:t>be kept. Matthew 5:16</w:t>
      </w:r>
    </w:p>
    <w:p w14:paraId="2F2E77CD" w14:textId="77777777" w:rsidR="00F3183B" w:rsidRDefault="00F3183B" w:rsidP="00F3183B">
      <w:r>
        <w:t>As we begin a New Year, we are challenged by Jesus to invite all to know God’s grace.</w:t>
      </w:r>
    </w:p>
    <w:p w14:paraId="24B6BBC8" w14:textId="77777777" w:rsidR="00F3183B" w:rsidRDefault="00F3183B" w:rsidP="00F3183B">
      <w:r>
        <w:t>I am thrilled that I am getting the opportunity to serve you as your pastor. Things are</w:t>
      </w:r>
    </w:p>
    <w:p w14:paraId="114EA600" w14:textId="77777777" w:rsidR="00F3183B" w:rsidRDefault="00F3183B" w:rsidP="00F3183B">
      <w:r>
        <w:t>moving fast in the ELCA. We are becoming more nibble and flexible with the way we do</w:t>
      </w:r>
    </w:p>
    <w:p w14:paraId="11430646" w14:textId="77777777" w:rsidR="00F3183B" w:rsidRDefault="00F3183B" w:rsidP="00F3183B">
      <w:r>
        <w:t>ministry. It may not seem like things moved fast for Zion in its search for a pastor. I am</w:t>
      </w:r>
    </w:p>
    <w:p w14:paraId="53546EB7" w14:textId="77777777" w:rsidR="00F3183B" w:rsidRDefault="00F3183B" w:rsidP="00F3183B">
      <w:r>
        <w:t>sorry to hear the long journey you had to endure to get a pastor to partner with you in</w:t>
      </w:r>
    </w:p>
    <w:p w14:paraId="692840AA" w14:textId="77777777" w:rsidR="00F3183B" w:rsidRDefault="00F3183B" w:rsidP="00F3183B">
      <w:r>
        <w:t>sharing ministry in the name of Jesus Christ, but God’s timing seemed to be longer than</w:t>
      </w:r>
    </w:p>
    <w:p w14:paraId="48459FF6" w14:textId="77777777" w:rsidR="00F3183B" w:rsidRDefault="00F3183B" w:rsidP="00F3183B">
      <w:proofErr w:type="gramStart"/>
      <w:r>
        <w:t>it</w:t>
      </w:r>
      <w:proofErr w:type="gramEnd"/>
      <w:r>
        <w:t xml:space="preserve"> normally would be this time around. The opportunity for me to become your pastor</w:t>
      </w:r>
    </w:p>
    <w:p w14:paraId="321670EB" w14:textId="77777777" w:rsidR="00F3183B" w:rsidRDefault="00F3183B" w:rsidP="00F3183B">
      <w:r>
        <w:t>only came to fruition in June, after I was serving the staff at Camp Luther, and Bishop</w:t>
      </w:r>
    </w:p>
    <w:p w14:paraId="21F6A4F7" w14:textId="77777777" w:rsidR="00F3183B" w:rsidRDefault="00F3183B" w:rsidP="00F3183B">
      <w:r>
        <w:t xml:space="preserve">Julie Schneider-Thomas and I had a wonderful discussion about </w:t>
      </w:r>
      <w:proofErr w:type="gramStart"/>
      <w:r>
        <w:t>the good</w:t>
      </w:r>
      <w:proofErr w:type="gramEnd"/>
      <w:r>
        <w:t xml:space="preserve"> people at</w:t>
      </w:r>
    </w:p>
    <w:p w14:paraId="0E23570C" w14:textId="77777777" w:rsidR="00F3183B" w:rsidRDefault="00F3183B" w:rsidP="00F3183B">
      <w:r>
        <w:t>Zion.</w:t>
      </w:r>
    </w:p>
    <w:p w14:paraId="7CCF2D7D" w14:textId="77777777" w:rsidR="00F3183B" w:rsidRDefault="00F3183B" w:rsidP="00F3183B">
      <w:r>
        <w:t>Zion and Grace Lutheran congregations will begin a new partnership on January 1,</w:t>
      </w:r>
    </w:p>
    <w:p w14:paraId="33111537" w14:textId="77777777" w:rsidR="00F3183B" w:rsidRDefault="00F3183B" w:rsidP="00F3183B">
      <w:r>
        <w:t>2026.</w:t>
      </w:r>
    </w:p>
    <w:p w14:paraId="31679BC0" w14:textId="77777777" w:rsidR="00F3183B" w:rsidRDefault="00F3183B" w:rsidP="00F3183B">
      <w:r>
        <w:t>Pastor Ken Scheck will officially continue his letter of call with Grace Lutheran Church.</w:t>
      </w:r>
    </w:p>
    <w:p w14:paraId="6ECED423" w14:textId="77777777" w:rsidR="00F3183B" w:rsidRDefault="00F3183B" w:rsidP="00F3183B">
      <w:r>
        <w:t>Grace signed the Letter of Agreement on Tuesday, December 16, 2025, between Grace</w:t>
      </w:r>
    </w:p>
    <w:p w14:paraId="0FAD362F" w14:textId="77777777" w:rsidR="00F3183B" w:rsidRDefault="00F3183B" w:rsidP="00F3183B">
      <w:r>
        <w:t>and Zion, which was the last step in our process. The contract will last for three years.</w:t>
      </w:r>
    </w:p>
    <w:p w14:paraId="0304591B" w14:textId="77777777" w:rsidR="00F3183B" w:rsidRDefault="00F3183B" w:rsidP="00F3183B">
      <w:r>
        <w:t>Pastor Scheck will spend 50 percent of his time in doing ministry at each congregation.</w:t>
      </w:r>
    </w:p>
    <w:p w14:paraId="58DB24D8" w14:textId="77777777" w:rsidR="00F3183B" w:rsidRDefault="00F3183B" w:rsidP="00F3183B">
      <w:r>
        <w:t>This will be a very different model of ministry for Zion, but it has been done in many</w:t>
      </w:r>
    </w:p>
    <w:p w14:paraId="6A21499C" w14:textId="77777777" w:rsidR="00F3183B" w:rsidRDefault="00F3183B" w:rsidP="00F3183B">
      <w:r>
        <w:t>settings throughout the ELCA.</w:t>
      </w:r>
    </w:p>
    <w:p w14:paraId="1A11E008" w14:textId="77777777" w:rsidR="00F3183B" w:rsidRDefault="00F3183B" w:rsidP="00F3183B">
      <w:r>
        <w:t>In fact, two other locations in the synod are using the same model for shared ministry.</w:t>
      </w:r>
    </w:p>
    <w:p w14:paraId="3ACC5E23" w14:textId="77777777" w:rsidR="00F3183B" w:rsidRDefault="00F3183B" w:rsidP="00F3183B">
      <w:r>
        <w:t>Lansing and Battle Creek are going through the process of sharing a pastor for two</w:t>
      </w:r>
    </w:p>
    <w:p w14:paraId="4D442647" w14:textId="77777777" w:rsidR="00F3183B" w:rsidRDefault="00F3183B" w:rsidP="00F3183B">
      <w:r>
        <w:t>congregations. Grace, Lansing &amp;amp; Christ, Dewitt; and St. Peter, Battle Creek &amp;amp; Trinity,</w:t>
      </w:r>
    </w:p>
    <w:p w14:paraId="4A7D4929" w14:textId="77777777" w:rsidR="00F3183B" w:rsidRDefault="00F3183B" w:rsidP="00F3183B">
      <w:r>
        <w:t>Battle Creek.</w:t>
      </w:r>
    </w:p>
    <w:p w14:paraId="436C7BCB" w14:textId="77777777" w:rsidR="00F3183B" w:rsidRDefault="00F3183B" w:rsidP="00F3183B">
      <w:r>
        <w:t>I close with a lyric my good friend Ray Makeever wrote. It speaks of our division, but</w:t>
      </w:r>
    </w:p>
    <w:p w14:paraId="33D5E2AE" w14:textId="77777777" w:rsidR="00F3183B" w:rsidRDefault="00F3183B" w:rsidP="00F3183B">
      <w:r>
        <w:t>more importantly it speaks of our unity in Jesus Christ. Let us be guided by Jesus’ song</w:t>
      </w:r>
    </w:p>
    <w:p w14:paraId="2F65EF13" w14:textId="77777777" w:rsidR="00F3183B" w:rsidRDefault="00F3183B" w:rsidP="00F3183B">
      <w:r>
        <w:t>of unity. Here are the lyrics of “A New Song”:</w:t>
      </w:r>
    </w:p>
    <w:p w14:paraId="749178C7" w14:textId="77777777" w:rsidR="00F3183B" w:rsidRDefault="00F3183B" w:rsidP="00F3183B">
      <w:r>
        <w:t>From every tribe</w:t>
      </w:r>
    </w:p>
    <w:p w14:paraId="0BD35212" w14:textId="77777777" w:rsidR="00F3183B" w:rsidRDefault="00F3183B" w:rsidP="00F3183B">
      <w:r>
        <w:t>and every nation,</w:t>
      </w:r>
    </w:p>
    <w:p w14:paraId="4500460B" w14:textId="77777777" w:rsidR="00F3183B" w:rsidRDefault="00F3183B" w:rsidP="00F3183B">
      <w:r>
        <w:t xml:space="preserve">from </w:t>
      </w:r>
      <w:proofErr w:type="gramStart"/>
      <w:r>
        <w:t>every people</w:t>
      </w:r>
      <w:proofErr w:type="gramEnd"/>
    </w:p>
    <w:p w14:paraId="368BF51B" w14:textId="77777777" w:rsidR="00F3183B" w:rsidRDefault="00F3183B" w:rsidP="00F3183B">
      <w:r>
        <w:t>and every tongue,</w:t>
      </w:r>
    </w:p>
    <w:p w14:paraId="3246CFDF" w14:textId="77777777" w:rsidR="00F3183B" w:rsidRDefault="00F3183B" w:rsidP="00F3183B">
      <w:r>
        <w:t>from every corner</w:t>
      </w:r>
    </w:p>
    <w:p w14:paraId="61A1674A" w14:textId="77777777" w:rsidR="00F3183B" w:rsidRDefault="00F3183B" w:rsidP="00F3183B">
      <w:r>
        <w:t>of the whole creation</w:t>
      </w:r>
    </w:p>
    <w:p w14:paraId="08047474" w14:textId="77777777" w:rsidR="00F3183B" w:rsidRDefault="00F3183B" w:rsidP="00F3183B">
      <w:r>
        <w:t>comes a new song that must be sung.</w:t>
      </w:r>
    </w:p>
    <w:p w14:paraId="2DF42F34" w14:textId="77777777" w:rsidR="00F3183B" w:rsidRDefault="00F3183B" w:rsidP="00F3183B">
      <w:r>
        <w:t>Let us sing a new song in God’s great love through Jesus Christ! Happy New Year!</w:t>
      </w:r>
    </w:p>
    <w:p w14:paraId="6652CBCA" w14:textId="0BC3A60D" w:rsidR="00F3183B" w:rsidRDefault="00F3183B" w:rsidP="00F3183B">
      <w:r>
        <w:t>Pastor Ken Scheck II +</w:t>
      </w:r>
    </w:p>
    <w:sectPr w:rsidR="00F3183B" w:rsidSect="00F277E5">
      <w:headerReference w:type="first" r:id="rId17"/>
      <w:pgSz w:w="12240" w:h="15840" w:code="1"/>
      <w:pgMar w:top="720" w:right="720" w:bottom="720" w:left="720" w:header="432" w:footer="576" w:gutter="0"/>
      <w:paperSrc w:first="259" w:other="259"/>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35D3" w14:textId="77777777" w:rsidR="002A0CBE" w:rsidRDefault="002A0CBE" w:rsidP="00F277E5">
      <w:pPr>
        <w:spacing w:after="0" w:line="240" w:lineRule="auto"/>
      </w:pPr>
      <w:r>
        <w:separator/>
      </w:r>
    </w:p>
  </w:endnote>
  <w:endnote w:type="continuationSeparator" w:id="0">
    <w:p w14:paraId="66180B9F" w14:textId="77777777" w:rsidR="002A0CBE" w:rsidRDefault="002A0CBE" w:rsidP="00F2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4984" w14:textId="77777777" w:rsidR="002A0CBE" w:rsidRDefault="002A0CBE" w:rsidP="00F277E5">
      <w:pPr>
        <w:spacing w:after="0" w:line="240" w:lineRule="auto"/>
      </w:pPr>
      <w:r>
        <w:separator/>
      </w:r>
    </w:p>
  </w:footnote>
  <w:footnote w:type="continuationSeparator" w:id="0">
    <w:p w14:paraId="114E1CE5" w14:textId="77777777" w:rsidR="002A0CBE" w:rsidRDefault="002A0CBE" w:rsidP="00F27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B37E" w14:textId="5436838F" w:rsidR="00F277E5" w:rsidRPr="00F277E5" w:rsidRDefault="00F277E5" w:rsidP="00F277E5">
    <w:pPr>
      <w:pStyle w:val="Header"/>
      <w:jc w:val="center"/>
      <w:rPr>
        <w:sz w:val="32"/>
        <w:szCs w:val="32"/>
      </w:rPr>
    </w:pPr>
    <w:r w:rsidRPr="00F277E5">
      <w:rPr>
        <w:sz w:val="32"/>
        <w:szCs w:val="32"/>
      </w:rPr>
      <w:t>Zion’s Messenger + January 2026</w:t>
    </w:r>
  </w:p>
  <w:p w14:paraId="27F779B2" w14:textId="547A2A88" w:rsidR="00F277E5" w:rsidRPr="00F277E5" w:rsidRDefault="00F277E5" w:rsidP="00F277E5">
    <w:pPr>
      <w:pStyle w:val="Header"/>
      <w:jc w:val="center"/>
      <w:rPr>
        <w:sz w:val="32"/>
        <w:szCs w:val="32"/>
      </w:rPr>
    </w:pPr>
    <w:r w:rsidRPr="00F277E5">
      <w:rPr>
        <w:sz w:val="32"/>
        <w:szCs w:val="32"/>
      </w:rPr>
      <w:t>Pastor Ken Scheck + Church Office number 269-367-4817</w:t>
    </w:r>
  </w:p>
  <w:p w14:paraId="3EF495C7" w14:textId="6D8D1A85" w:rsidR="00F277E5" w:rsidRDefault="00F277E5" w:rsidP="00F277E5">
    <w:pPr>
      <w:pStyle w:val="Header"/>
      <w:jc w:val="center"/>
      <w:rPr>
        <w:sz w:val="32"/>
        <w:szCs w:val="32"/>
      </w:rPr>
    </w:pPr>
    <w:r w:rsidRPr="00F277E5">
      <w:rPr>
        <w:sz w:val="32"/>
        <w:szCs w:val="32"/>
      </w:rPr>
      <w:t>Emergency Number – President Paul Meade 616-340-7305</w:t>
    </w:r>
  </w:p>
  <w:p w14:paraId="230FB132" w14:textId="7698B864" w:rsidR="00F03791" w:rsidRPr="00F277E5" w:rsidRDefault="00F03791" w:rsidP="00F277E5">
    <w:pPr>
      <w:pStyle w:val="Header"/>
      <w:jc w:val="center"/>
      <w:rPr>
        <w:sz w:val="32"/>
        <w:szCs w:val="32"/>
      </w:rPr>
    </w:pPr>
    <w:r>
      <w:rPr>
        <w:sz w:val="32"/>
        <w:szCs w:val="32"/>
      </w:rPr>
      <w:t>+++++++++++++++++++++++++++++++++++++++++++++++++++++++++++++++</w:t>
    </w:r>
  </w:p>
  <w:p w14:paraId="73057D25" w14:textId="77777777" w:rsidR="00F277E5" w:rsidRDefault="00F27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E5"/>
    <w:rsid w:val="000D43CF"/>
    <w:rsid w:val="000E7214"/>
    <w:rsid w:val="002179D8"/>
    <w:rsid w:val="002A0CBE"/>
    <w:rsid w:val="00486733"/>
    <w:rsid w:val="006A4954"/>
    <w:rsid w:val="00724690"/>
    <w:rsid w:val="0079457D"/>
    <w:rsid w:val="008D22DF"/>
    <w:rsid w:val="0096247B"/>
    <w:rsid w:val="00B33ECB"/>
    <w:rsid w:val="00BF611D"/>
    <w:rsid w:val="00C0144D"/>
    <w:rsid w:val="00C670FE"/>
    <w:rsid w:val="00D33623"/>
    <w:rsid w:val="00D337DA"/>
    <w:rsid w:val="00EA1E12"/>
    <w:rsid w:val="00F03791"/>
    <w:rsid w:val="00F277E5"/>
    <w:rsid w:val="00F3183B"/>
    <w:rsid w:val="00F96FEF"/>
    <w:rsid w:val="00FE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9328"/>
  <w15:chartTrackingRefBased/>
  <w15:docId w15:val="{758B58EA-6455-4EB1-8B46-205EC41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7E5"/>
    <w:rPr>
      <w:rFonts w:eastAsiaTheme="majorEastAsia" w:cstheme="majorBidi"/>
      <w:color w:val="272727" w:themeColor="text1" w:themeTint="D8"/>
    </w:rPr>
  </w:style>
  <w:style w:type="paragraph" w:styleId="Title">
    <w:name w:val="Title"/>
    <w:basedOn w:val="Normal"/>
    <w:next w:val="Normal"/>
    <w:link w:val="TitleChar"/>
    <w:uiPriority w:val="10"/>
    <w:qFormat/>
    <w:rsid w:val="00F27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7E5"/>
    <w:pPr>
      <w:spacing w:before="160"/>
      <w:jc w:val="center"/>
    </w:pPr>
    <w:rPr>
      <w:i/>
      <w:iCs/>
      <w:color w:val="404040" w:themeColor="text1" w:themeTint="BF"/>
    </w:rPr>
  </w:style>
  <w:style w:type="character" w:customStyle="1" w:styleId="QuoteChar">
    <w:name w:val="Quote Char"/>
    <w:basedOn w:val="DefaultParagraphFont"/>
    <w:link w:val="Quote"/>
    <w:uiPriority w:val="29"/>
    <w:rsid w:val="00F277E5"/>
    <w:rPr>
      <w:i/>
      <w:iCs/>
      <w:color w:val="404040" w:themeColor="text1" w:themeTint="BF"/>
    </w:rPr>
  </w:style>
  <w:style w:type="paragraph" w:styleId="ListParagraph">
    <w:name w:val="List Paragraph"/>
    <w:basedOn w:val="Normal"/>
    <w:uiPriority w:val="34"/>
    <w:qFormat/>
    <w:rsid w:val="00F277E5"/>
    <w:pPr>
      <w:ind w:left="720"/>
      <w:contextualSpacing/>
    </w:pPr>
  </w:style>
  <w:style w:type="character" w:styleId="IntenseEmphasis">
    <w:name w:val="Intense Emphasis"/>
    <w:basedOn w:val="DefaultParagraphFont"/>
    <w:uiPriority w:val="21"/>
    <w:qFormat/>
    <w:rsid w:val="00F277E5"/>
    <w:rPr>
      <w:i/>
      <w:iCs/>
      <w:color w:val="0F4761" w:themeColor="accent1" w:themeShade="BF"/>
    </w:rPr>
  </w:style>
  <w:style w:type="paragraph" w:styleId="IntenseQuote">
    <w:name w:val="Intense Quote"/>
    <w:basedOn w:val="Normal"/>
    <w:next w:val="Normal"/>
    <w:link w:val="IntenseQuoteChar"/>
    <w:uiPriority w:val="30"/>
    <w:qFormat/>
    <w:rsid w:val="00F27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7E5"/>
    <w:rPr>
      <w:i/>
      <w:iCs/>
      <w:color w:val="0F4761" w:themeColor="accent1" w:themeShade="BF"/>
    </w:rPr>
  </w:style>
  <w:style w:type="character" w:styleId="IntenseReference">
    <w:name w:val="Intense Reference"/>
    <w:basedOn w:val="DefaultParagraphFont"/>
    <w:uiPriority w:val="32"/>
    <w:qFormat/>
    <w:rsid w:val="00F277E5"/>
    <w:rPr>
      <w:b/>
      <w:bCs/>
      <w:smallCaps/>
      <w:color w:val="0F4761" w:themeColor="accent1" w:themeShade="BF"/>
      <w:spacing w:val="5"/>
    </w:rPr>
  </w:style>
  <w:style w:type="paragraph" w:styleId="Header">
    <w:name w:val="header"/>
    <w:basedOn w:val="Normal"/>
    <w:link w:val="HeaderChar"/>
    <w:uiPriority w:val="99"/>
    <w:unhideWhenUsed/>
    <w:rsid w:val="00F27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E5"/>
  </w:style>
  <w:style w:type="paragraph" w:styleId="Footer">
    <w:name w:val="footer"/>
    <w:basedOn w:val="Normal"/>
    <w:link w:val="FooterChar"/>
    <w:uiPriority w:val="99"/>
    <w:unhideWhenUsed/>
    <w:rsid w:val="00F27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E5"/>
  </w:style>
  <w:style w:type="character" w:styleId="Hyperlink">
    <w:name w:val="Hyperlink"/>
    <w:basedOn w:val="DefaultParagraphFont"/>
    <w:uiPriority w:val="99"/>
    <w:unhideWhenUsed/>
    <w:rsid w:val="00D337DA"/>
    <w:rPr>
      <w:color w:val="467886" w:themeColor="hyperlink"/>
      <w:u w:val="single"/>
    </w:rPr>
  </w:style>
  <w:style w:type="character" w:styleId="UnresolvedMention">
    <w:name w:val="Unresolved Mention"/>
    <w:basedOn w:val="DefaultParagraphFont"/>
    <w:uiPriority w:val="99"/>
    <w:semiHidden/>
    <w:unhideWhenUsed/>
    <w:rsid w:val="00D3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boiling-kitchen-pan-pot-saucepan-1300607/" TargetMode="Externa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lurkingrhythmically.blogspot.com/2018"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pixabay.com/en/valentine-hearts-love-pink-red-60174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hyperlink" Target="https://pixabay.com/en/period-board-deadline-due-date-48147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elbauldeilusiones.blogspot.com/2016/12/navidad-en-nuestra-cl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7373</Characters>
  <Application>Microsoft Office Word</Application>
  <DocSecurity>0</DocSecurity>
  <Lines>294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Zion</dc:creator>
  <cp:keywords/>
  <dc:description/>
  <cp:lastModifiedBy>Office Zion</cp:lastModifiedBy>
  <cp:revision>3</cp:revision>
  <cp:lastPrinted>2025-12-27T17:42:00Z</cp:lastPrinted>
  <dcterms:created xsi:type="dcterms:W3CDTF">2025-12-27T21:06:00Z</dcterms:created>
  <dcterms:modified xsi:type="dcterms:W3CDTF">2025-12-27T21:07:00Z</dcterms:modified>
</cp:coreProperties>
</file>